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6A3D" w14:textId="02CF64AB" w:rsidR="00DF77CA" w:rsidRPr="002101A8" w:rsidRDefault="00275111">
      <w:pPr>
        <w:rPr>
          <w:b/>
          <w:bCs/>
          <w:sz w:val="24"/>
          <w:szCs w:val="24"/>
        </w:rPr>
      </w:pPr>
      <w:r w:rsidRPr="002101A8">
        <w:rPr>
          <w:b/>
          <w:bCs/>
          <w:noProof/>
          <w:sz w:val="24"/>
          <w:szCs w:val="24"/>
        </w:rPr>
        <mc:AlternateContent>
          <mc:Choice Requires="wps">
            <w:drawing>
              <wp:anchor distT="0" distB="0" distL="114300" distR="114300" simplePos="0" relativeHeight="251681792" behindDoc="0" locked="0" layoutInCell="1" allowOverlap="1" wp14:anchorId="0D37B20B" wp14:editId="44C5E2C9">
                <wp:simplePos x="0" y="0"/>
                <wp:positionH relativeFrom="column">
                  <wp:posOffset>3629025</wp:posOffset>
                </wp:positionH>
                <wp:positionV relativeFrom="paragraph">
                  <wp:posOffset>78740</wp:posOffset>
                </wp:positionV>
                <wp:extent cx="5172075" cy="438150"/>
                <wp:effectExtent l="0" t="0" r="9525" b="0"/>
                <wp:wrapNone/>
                <wp:docPr id="24" name="Text Box 24"/>
                <wp:cNvGraphicFramePr/>
                <a:graphic xmlns:a="http://schemas.openxmlformats.org/drawingml/2006/main">
                  <a:graphicData uri="http://schemas.microsoft.com/office/word/2010/wordprocessingShape">
                    <wps:wsp>
                      <wps:cNvSpPr txBox="1"/>
                      <wps:spPr>
                        <a:xfrm>
                          <a:off x="0" y="0"/>
                          <a:ext cx="5172075" cy="438150"/>
                        </a:xfrm>
                        <a:prstGeom prst="rect">
                          <a:avLst/>
                        </a:prstGeom>
                        <a:solidFill>
                          <a:schemeClr val="lt1"/>
                        </a:solidFill>
                        <a:ln w="6350">
                          <a:noFill/>
                        </a:ln>
                      </wps:spPr>
                      <wps:txbx>
                        <w:txbxContent>
                          <w:p w14:paraId="1698FA2C" w14:textId="05DA2041" w:rsidR="001F660F" w:rsidRDefault="001F660F">
                            <w:r>
                              <w:t>Freewheel course</w:t>
                            </w:r>
                            <w:r w:rsidR="00275111">
                              <w:t xml:space="preserve"> – due to 20mph restriction it will now be </w:t>
                            </w:r>
                            <w:r w:rsidR="00075F5B">
                              <w:t xml:space="preserve">west of Llysfasi NOT in </w:t>
                            </w:r>
                            <w:r w:rsidR="004D0D85">
                              <w:t>Graigfechan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B20B" id="_x0000_t202" coordsize="21600,21600" o:spt="202" path="m,l,21600r21600,l21600,xe">
                <v:stroke joinstyle="miter"/>
                <v:path gradientshapeok="t" o:connecttype="rect"/>
              </v:shapetype>
              <v:shape id="Text Box 24" o:spid="_x0000_s1026" type="#_x0000_t202" style="position:absolute;margin-left:285.75pt;margin-top:6.2pt;width:407.25pt;height: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" fillcolor="white [3201]" stroked="f" strokeweight=".5pt">
                <v:textbox>
                  <w:txbxContent>
                    <w:p w14:paraId="1698FA2C" w14:textId="05DA2041" w:rsidR="001F660F" w:rsidRDefault="001F660F">
                      <w:r>
                        <w:t>Freewheel course</w:t>
                      </w:r>
                      <w:r w:rsidR="00275111">
                        <w:t xml:space="preserve"> – due to 20mph restriction it will now be </w:t>
                      </w:r>
                      <w:r w:rsidR="00075F5B">
                        <w:t xml:space="preserve">west of Llysfasi NOT in </w:t>
                      </w:r>
                      <w:r w:rsidR="004D0D85">
                        <w:t>Graigfechan</w:t>
                      </w:r>
                    </w:p>
                  </w:txbxContent>
                </v:textbox>
              </v:shape>
            </w:pict>
          </mc:Fallback>
        </mc:AlternateContent>
      </w:r>
      <w:r w:rsidR="001F660F" w:rsidRPr="002101A8">
        <w:rPr>
          <w:b/>
          <w:bCs/>
          <w:noProof/>
          <w:sz w:val="24"/>
          <w:szCs w:val="24"/>
        </w:rPr>
        <mc:AlternateContent>
          <mc:Choice Requires="wps">
            <w:drawing>
              <wp:anchor distT="0" distB="0" distL="114300" distR="114300" simplePos="0" relativeHeight="251682816" behindDoc="0" locked="0" layoutInCell="1" allowOverlap="1" wp14:anchorId="2727B0B6" wp14:editId="40015D8A">
                <wp:simplePos x="0" y="0"/>
                <wp:positionH relativeFrom="column">
                  <wp:posOffset>3411921</wp:posOffset>
                </wp:positionH>
                <wp:positionV relativeFrom="paragraph">
                  <wp:posOffset>-315310</wp:posOffset>
                </wp:positionV>
                <wp:extent cx="2171765" cy="283779"/>
                <wp:effectExtent l="0" t="0" r="0" b="2540"/>
                <wp:wrapNone/>
                <wp:docPr id="25" name="Text Box 25"/>
                <wp:cNvGraphicFramePr/>
                <a:graphic xmlns:a="http://schemas.openxmlformats.org/drawingml/2006/main">
                  <a:graphicData uri="http://schemas.microsoft.com/office/word/2010/wordprocessingShape">
                    <wps:wsp>
                      <wps:cNvSpPr txBox="1"/>
                      <wps:spPr>
                        <a:xfrm>
                          <a:off x="0" y="0"/>
                          <a:ext cx="2171765" cy="283779"/>
                        </a:xfrm>
                        <a:prstGeom prst="rect">
                          <a:avLst/>
                        </a:prstGeom>
                        <a:solidFill>
                          <a:schemeClr val="lt1"/>
                        </a:solidFill>
                        <a:ln w="6350">
                          <a:noFill/>
                        </a:ln>
                      </wps:spPr>
                      <wps:txbx>
                        <w:txbxContent>
                          <w:p w14:paraId="2D4110E0" w14:textId="745C5804" w:rsidR="001F660F" w:rsidRDefault="001F66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27B0B6" id="Text Box 25" o:spid="_x0000_s1027" type="#_x0000_t202" style="position:absolute;margin-left:268.65pt;margin-top:-24.85pt;width:171pt;height:22.3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" fillcolor="white [3201]" stroked="f" strokeweight=".5pt">
                <v:textbox>
                  <w:txbxContent>
                    <w:p w14:paraId="2D4110E0" w14:textId="745C5804" w:rsidR="001F660F" w:rsidRDefault="001F660F"/>
                  </w:txbxContent>
                </v:textbox>
              </v:shape>
            </w:pict>
          </mc:Fallback>
        </mc:AlternateContent>
      </w:r>
      <w:r w:rsidR="00766A9A" w:rsidRPr="002101A8">
        <w:rPr>
          <w:b/>
          <w:bCs/>
          <w:sz w:val="24"/>
          <w:szCs w:val="24"/>
        </w:rPr>
        <w:t>C&amp;NW CTC Hill Climb &amp; Freewheel 202</w:t>
      </w:r>
      <w:r w:rsidR="00F3490D">
        <w:rPr>
          <w:b/>
          <w:bCs/>
          <w:sz w:val="24"/>
          <w:szCs w:val="24"/>
        </w:rPr>
        <w:t>6</w:t>
      </w:r>
      <w:r w:rsidR="00766A9A" w:rsidRPr="002101A8">
        <w:rPr>
          <w:b/>
          <w:bCs/>
          <w:sz w:val="24"/>
          <w:szCs w:val="24"/>
        </w:rPr>
        <w:t xml:space="preserve"> -info sheet</w:t>
      </w:r>
    </w:p>
    <w:p w14:paraId="42F82E33" w14:textId="696874CB" w:rsidR="00766A9A" w:rsidRDefault="00766A9A" w:rsidP="00766A9A">
      <w:pPr>
        <w:jc w:val="center"/>
        <w:rPr>
          <w:noProof/>
        </w:rPr>
      </w:pPr>
    </w:p>
    <w:p w14:paraId="2F4ACF1D" w14:textId="55A8C150" w:rsidR="00766A9A" w:rsidRDefault="00F3490D" w:rsidP="00766A9A">
      <w:pPr>
        <w:jc w:val="center"/>
      </w:pPr>
      <w:r>
        <w:rPr>
          <w:noProof/>
        </w:rPr>
        <mc:AlternateContent>
          <mc:Choice Requires="wps">
            <w:drawing>
              <wp:anchor distT="0" distB="0" distL="114300" distR="114300" simplePos="0" relativeHeight="251683840" behindDoc="0" locked="0" layoutInCell="1" allowOverlap="1" wp14:anchorId="08E42DB8" wp14:editId="3AE9E552">
                <wp:simplePos x="0" y="0"/>
                <wp:positionH relativeFrom="column">
                  <wp:posOffset>-800100</wp:posOffset>
                </wp:positionH>
                <wp:positionV relativeFrom="paragraph">
                  <wp:posOffset>2155826</wp:posOffset>
                </wp:positionV>
                <wp:extent cx="2732405" cy="1874520"/>
                <wp:effectExtent l="0" t="0" r="10795" b="11430"/>
                <wp:wrapNone/>
                <wp:docPr id="26" name="Text Box 26"/>
                <wp:cNvGraphicFramePr/>
                <a:graphic xmlns:a="http://schemas.openxmlformats.org/drawingml/2006/main">
                  <a:graphicData uri="http://schemas.microsoft.com/office/word/2010/wordprocessingShape">
                    <wps:wsp>
                      <wps:cNvSpPr txBox="1"/>
                      <wps:spPr>
                        <a:xfrm>
                          <a:off x="0" y="0"/>
                          <a:ext cx="2732405" cy="1874520"/>
                        </a:xfrm>
                        <a:prstGeom prst="rect">
                          <a:avLst/>
                        </a:prstGeom>
                        <a:solidFill>
                          <a:schemeClr val="lt1"/>
                        </a:solidFill>
                        <a:ln w="6350">
                          <a:solidFill>
                            <a:prstClr val="black"/>
                          </a:solidFill>
                        </a:ln>
                      </wps:spPr>
                      <wps:txbx>
                        <w:txbxContent>
                          <w:p w14:paraId="32583C52" w14:textId="706E69A3" w:rsidR="001F660F" w:rsidRPr="001F660F" w:rsidRDefault="001F660F">
                            <w:pPr>
                              <w:rPr>
                                <w:b/>
                                <w:bCs/>
                              </w:rPr>
                            </w:pPr>
                            <w:r w:rsidRPr="001F660F">
                              <w:rPr>
                                <w:b/>
                                <w:bCs/>
                              </w:rPr>
                              <w:t>Key</w:t>
                            </w:r>
                          </w:p>
                          <w:p w14:paraId="10F4C083" w14:textId="3ABCB73A" w:rsidR="00075F5B" w:rsidRDefault="001F660F">
                            <w:r>
                              <w:t xml:space="preserve">Route from book in to hill climb </w:t>
                            </w:r>
                          </w:p>
                          <w:p w14:paraId="4755C539" w14:textId="348C99CB" w:rsidR="001F660F" w:rsidRDefault="001F660F">
                            <w:r>
                              <w:t xml:space="preserve">Route from </w:t>
                            </w:r>
                            <w:r w:rsidR="00075F5B">
                              <w:t>hill climb to freewheel.</w:t>
                            </w:r>
                            <w:r>
                              <w:t xml:space="preserve"> A525)</w:t>
                            </w:r>
                          </w:p>
                          <w:p w14:paraId="3227E467" w14:textId="7CAEE6B2" w:rsidR="00075F5B" w:rsidRDefault="00E33463">
                            <w:r>
                              <w:t xml:space="preserve">Route </w:t>
                            </w:r>
                            <w:r w:rsidR="00075F5B">
                              <w:t>to Llanbenwch from freewheeling</w:t>
                            </w:r>
                          </w:p>
                          <w:p w14:paraId="182FBF05" w14:textId="141C09B8" w:rsidR="00E33463" w:rsidRDefault="00075F5B">
                            <w:r>
                              <w:t xml:space="preserve"> </w:t>
                            </w:r>
                          </w:p>
                          <w:p w14:paraId="5093E183" w14:textId="09CCD687" w:rsidR="002101A8" w:rsidRDefault="002101A8">
                            <w:r>
                              <w:t>Competition courses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E42DB8" id="Text Box 26" o:spid="_x0000_s1028" type="#_x0000_t202" style="position:absolute;left:0;text-align:left;margin-left:-63pt;margin-top:169.75pt;width:215.15pt;height:147.6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" fillcolor="white [3201]" strokeweight=".5pt">
                <v:textbox>
                  <w:txbxContent>
                    <w:p w14:paraId="32583C52" w14:textId="706E69A3" w:rsidR="001F660F" w:rsidRPr="001F660F" w:rsidRDefault="001F660F">
                      <w:pPr>
                        <w:rPr>
                          <w:b/>
                          <w:bCs/>
                        </w:rPr>
                      </w:pPr>
                      <w:r w:rsidRPr="001F660F">
                        <w:rPr>
                          <w:b/>
                          <w:bCs/>
                        </w:rPr>
                        <w:t>Key</w:t>
                      </w:r>
                    </w:p>
                    <w:p w14:paraId="10F4C083" w14:textId="3ABCB73A" w:rsidR="00075F5B" w:rsidRDefault="001F660F">
                      <w:r>
                        <w:t xml:space="preserve">Route from book in to hill climb </w:t>
                      </w:r>
                    </w:p>
                    <w:p w14:paraId="4755C539" w14:textId="348C99CB" w:rsidR="001F660F" w:rsidRDefault="001F660F">
                      <w:r>
                        <w:t xml:space="preserve">Route from </w:t>
                      </w:r>
                      <w:r w:rsidR="00075F5B">
                        <w:t>hill climb to freewheel.</w:t>
                      </w:r>
                      <w:r>
                        <w:t xml:space="preserve"> A525)</w:t>
                      </w:r>
                    </w:p>
                    <w:p w14:paraId="3227E467" w14:textId="7CAEE6B2" w:rsidR="00075F5B" w:rsidRDefault="00E33463">
                      <w:r>
                        <w:t xml:space="preserve">Route </w:t>
                      </w:r>
                      <w:r w:rsidR="00075F5B">
                        <w:t>to Llanbenwch from freewheeling</w:t>
                      </w:r>
                    </w:p>
                    <w:p w14:paraId="182FBF05" w14:textId="141C09B8" w:rsidR="00E33463" w:rsidRDefault="00075F5B">
                      <w:r>
                        <w:t xml:space="preserve"> </w:t>
                      </w:r>
                    </w:p>
                    <w:p w14:paraId="5093E183" w14:textId="09CCD687" w:rsidR="002101A8" w:rsidRDefault="002101A8">
                      <w:r>
                        <w:t>Competition courses</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243BE46" wp14:editId="370111C4">
                <wp:simplePos x="0" y="0"/>
                <wp:positionH relativeFrom="column">
                  <wp:posOffset>-626110</wp:posOffset>
                </wp:positionH>
                <wp:positionV relativeFrom="paragraph">
                  <wp:posOffset>3475990</wp:posOffset>
                </wp:positionV>
                <wp:extent cx="552450" cy="19050"/>
                <wp:effectExtent l="19050" t="19050" r="19050" b="19050"/>
                <wp:wrapNone/>
                <wp:docPr id="31" name="Straight Connector 31"/>
                <wp:cNvGraphicFramePr/>
                <a:graphic xmlns:a="http://schemas.openxmlformats.org/drawingml/2006/main">
                  <a:graphicData uri="http://schemas.microsoft.com/office/word/2010/wordprocessingShape">
                    <wps:wsp>
                      <wps:cNvCnPr/>
                      <wps:spPr>
                        <a:xfrm flipV="1">
                          <a:off x="0" y="0"/>
                          <a:ext cx="552450" cy="1905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642F4A" id="Straight Connector 3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3pt,273.7pt" to="-5.8pt,2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" strokecolor="red" strokeweight="3pt">
                <v:stroke joinstyle="miter"/>
              </v:line>
            </w:pict>
          </mc:Fallback>
        </mc:AlternateContent>
      </w:r>
      <w:r>
        <w:rPr>
          <w:noProof/>
        </w:rPr>
        <mc:AlternateContent>
          <mc:Choice Requires="wps">
            <w:drawing>
              <wp:anchor distT="0" distB="0" distL="114300" distR="114300" simplePos="0" relativeHeight="251686912" behindDoc="0" locked="0" layoutInCell="1" allowOverlap="1" wp14:anchorId="313239D7" wp14:editId="509DF51F">
                <wp:simplePos x="0" y="0"/>
                <wp:positionH relativeFrom="column">
                  <wp:posOffset>-699135</wp:posOffset>
                </wp:positionH>
                <wp:positionV relativeFrom="paragraph">
                  <wp:posOffset>3078480</wp:posOffset>
                </wp:positionV>
                <wp:extent cx="558638" cy="0"/>
                <wp:effectExtent l="0" t="76200" r="13335" b="95250"/>
                <wp:wrapNone/>
                <wp:docPr id="29" name="Straight Arrow Connector 29"/>
                <wp:cNvGraphicFramePr/>
                <a:graphic xmlns:a="http://schemas.openxmlformats.org/drawingml/2006/main">
                  <a:graphicData uri="http://schemas.microsoft.com/office/word/2010/wordprocessingShape">
                    <wps:wsp>
                      <wps:cNvCnPr/>
                      <wps:spPr>
                        <a:xfrm>
                          <a:off x="0" y="0"/>
                          <a:ext cx="558638" cy="0"/>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F9A5184" id="_x0000_t32" coordsize="21600,21600" o:spt="32" o:oned="t" path="m,l21600,21600e" filled="f">
                <v:path arrowok="t" fillok="f" o:connecttype="none"/>
                <o:lock v:ext="edit" shapetype="t"/>
              </v:shapetype>
              <v:shape id="Straight Arrow Connector 29" o:spid="_x0000_s1026" type="#_x0000_t32" style="position:absolute;margin-left:-55.05pt;margin-top:242.4pt;width:44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" strokecolor="#7030a0" strokeweight=".5pt">
                <v:stroke endarrow="block" joinstyle="miter"/>
              </v:shape>
            </w:pict>
          </mc:Fallback>
        </mc:AlternateContent>
      </w:r>
      <w:r>
        <w:rPr>
          <w:noProof/>
        </w:rPr>
        <mc:AlternateContent>
          <mc:Choice Requires="wps">
            <w:drawing>
              <wp:anchor distT="0" distB="0" distL="114300" distR="114300" simplePos="0" relativeHeight="251685888" behindDoc="0" locked="0" layoutInCell="1" allowOverlap="1" wp14:anchorId="3A9F9A61" wp14:editId="1741465E">
                <wp:simplePos x="0" y="0"/>
                <wp:positionH relativeFrom="column">
                  <wp:posOffset>-692150</wp:posOffset>
                </wp:positionH>
                <wp:positionV relativeFrom="paragraph">
                  <wp:posOffset>2778760</wp:posOffset>
                </wp:positionV>
                <wp:extent cx="550220" cy="0"/>
                <wp:effectExtent l="0" t="76200" r="21590" b="95250"/>
                <wp:wrapNone/>
                <wp:docPr id="28" name="Straight Arrow Connector 28"/>
                <wp:cNvGraphicFramePr/>
                <a:graphic xmlns:a="http://schemas.openxmlformats.org/drawingml/2006/main">
                  <a:graphicData uri="http://schemas.microsoft.com/office/word/2010/wordprocessingShape">
                    <wps:wsp>
                      <wps:cNvCnPr/>
                      <wps:spPr>
                        <a:xfrm>
                          <a:off x="0" y="0"/>
                          <a:ext cx="550220" cy="0"/>
                        </a:xfrm>
                        <a:prstGeom prst="straightConnector1">
                          <a:avLst/>
                        </a:prstGeom>
                        <a:ln>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668F573F" id="Straight Arrow Connector 28" o:spid="_x0000_s1026" type="#_x0000_t32" style="position:absolute;margin-left:-54.5pt;margin-top:218.8pt;width:43.3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" strokecolor="#70ad47 [3209]" strokeweight="1pt">
                <v:stroke endarrow="block" joinstyle="miter"/>
              </v:shape>
            </w:pict>
          </mc:Fallback>
        </mc:AlternateContent>
      </w:r>
      <w:r w:rsidR="00B713A7">
        <w:rPr>
          <w:noProof/>
        </w:rPr>
        <mc:AlternateContent>
          <mc:Choice Requires="wps">
            <w:drawing>
              <wp:anchor distT="0" distB="0" distL="114300" distR="114300" simplePos="0" relativeHeight="251687936" behindDoc="0" locked="0" layoutInCell="1" allowOverlap="1" wp14:anchorId="0186692D" wp14:editId="63745B65">
                <wp:simplePos x="0" y="0"/>
                <wp:positionH relativeFrom="column">
                  <wp:posOffset>5391150</wp:posOffset>
                </wp:positionH>
                <wp:positionV relativeFrom="paragraph">
                  <wp:posOffset>5080</wp:posOffset>
                </wp:positionV>
                <wp:extent cx="3997325" cy="3086100"/>
                <wp:effectExtent l="0" t="0" r="22225" b="19050"/>
                <wp:wrapNone/>
                <wp:docPr id="30" name="Text Box 30"/>
                <wp:cNvGraphicFramePr/>
                <a:graphic xmlns:a="http://schemas.openxmlformats.org/drawingml/2006/main">
                  <a:graphicData uri="http://schemas.microsoft.com/office/word/2010/wordprocessingShape">
                    <wps:wsp>
                      <wps:cNvSpPr txBox="1"/>
                      <wps:spPr>
                        <a:xfrm>
                          <a:off x="0" y="0"/>
                          <a:ext cx="3997325" cy="3086100"/>
                        </a:xfrm>
                        <a:prstGeom prst="rect">
                          <a:avLst/>
                        </a:prstGeom>
                        <a:solidFill>
                          <a:schemeClr val="lt1"/>
                        </a:solidFill>
                        <a:ln w="6350">
                          <a:solidFill>
                            <a:prstClr val="black"/>
                          </a:solidFill>
                        </a:ln>
                      </wps:spPr>
                      <wps:txbx>
                        <w:txbxContent>
                          <w:p w14:paraId="6D5B2EFF" w14:textId="0B55EB94" w:rsidR="00D6461A" w:rsidRDefault="00D6461A">
                            <w:pPr>
                              <w:rPr>
                                <w:b/>
                                <w:bCs/>
                              </w:rPr>
                            </w:pPr>
                            <w:r>
                              <w:rPr>
                                <w:b/>
                                <w:bCs/>
                              </w:rPr>
                              <w:t xml:space="preserve">Booking in at Llanbenwch </w:t>
                            </w:r>
                          </w:p>
                          <w:p w14:paraId="4E3EDAA5" w14:textId="7CFB436A" w:rsidR="00D6461A" w:rsidRDefault="00D6461A">
                            <w:r>
                              <w:t>Sign on the A525; there is a gravel drive leading to the café.</w:t>
                            </w:r>
                          </w:p>
                          <w:p w14:paraId="33E338D5" w14:textId="763DDB26" w:rsidR="00B713A7" w:rsidRPr="00D6461A" w:rsidRDefault="00B713A7">
                            <w:r>
                              <w:t xml:space="preserve">Book in from </w:t>
                            </w:r>
                            <w:r w:rsidR="004D0D85">
                              <w:t xml:space="preserve">about </w:t>
                            </w:r>
                            <w:r>
                              <w:t>10.4</w:t>
                            </w:r>
                            <w:r w:rsidR="004D0D85">
                              <w:t>0</w:t>
                            </w:r>
                            <w:r>
                              <w:t>am. We will be leaving Llanbenwch to ride to the start of the hill climb at 11.15, with first rider starting at 11.30 approx.</w:t>
                            </w:r>
                          </w:p>
                          <w:p w14:paraId="6A6BE788" w14:textId="5E26DE9A" w:rsidR="00E33463" w:rsidRDefault="00E33463">
                            <w:pPr>
                              <w:rPr>
                                <w:b/>
                                <w:bCs/>
                              </w:rPr>
                            </w:pPr>
                            <w:r w:rsidRPr="00E33463">
                              <w:rPr>
                                <w:b/>
                                <w:bCs/>
                              </w:rPr>
                              <w:t>Parking</w:t>
                            </w:r>
                          </w:p>
                          <w:p w14:paraId="50D41557" w14:textId="66A21DC1" w:rsidR="00E33463" w:rsidRDefault="00F57F64">
                            <w:r>
                              <w:t>P</w:t>
                            </w:r>
                            <w:r w:rsidR="00E33463">
                              <w:t>arking available at Llanbenwch</w:t>
                            </w:r>
                            <w:r w:rsidR="001C0C48">
                              <w:t xml:space="preserve">. Café will be open before the events if people want cuppa etc. </w:t>
                            </w:r>
                            <w:r w:rsidR="00275111">
                              <w:t xml:space="preserve">(Most people did this last year </w:t>
                            </w:r>
                            <w:r w:rsidR="00275111">
                              <w:rPr>
                                <w:rFonts w:ascii="Segoe UI Emoji" w:hAnsi="Segoe UI Emoji"/>
                              </w:rPr>
                              <w:t xml:space="preserve">😊) </w:t>
                            </w:r>
                            <w:r w:rsidR="001C0C48">
                              <w:t>After the events</w:t>
                            </w:r>
                            <w:r w:rsidR="00E33463">
                              <w:t xml:space="preserve"> Llanbenwch </w:t>
                            </w:r>
                            <w:r w:rsidR="001C0C48">
                              <w:t xml:space="preserve">will be the venue for lunch &amp; </w:t>
                            </w:r>
                            <w:r>
                              <w:t xml:space="preserve">presentations </w:t>
                            </w:r>
                            <w:r w:rsidR="00E33463">
                              <w:t>for the results &amp; presentations</w:t>
                            </w:r>
                            <w:r w:rsidR="00453732">
                              <w:t>.</w:t>
                            </w:r>
                          </w:p>
                          <w:p w14:paraId="0EBC0E95" w14:textId="41D67371" w:rsidR="00075F5B" w:rsidRPr="00E33463" w:rsidRDefault="005B3239">
                            <w:r>
                              <w:t>If you are parking for the duration of the events please don’t park right up by the café; leave the spaces for those who are less mobile or who may only be there for a short time. Thanks</w:t>
                            </w:r>
                            <w:r w:rsidR="00D6461A">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6692D" id="Text Box 30" o:spid="_x0000_s1029" type="#_x0000_t202" style="position:absolute;left:0;text-align:left;margin-left:424.5pt;margin-top:.4pt;width:314.75pt;height:24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" fillcolor="white [3201]" strokeweight=".5pt">
                <v:textbox>
                  <w:txbxContent>
                    <w:p w14:paraId="6D5B2EFF" w14:textId="0B55EB94" w:rsidR="00D6461A" w:rsidRDefault="00D6461A">
                      <w:pPr>
                        <w:rPr>
                          <w:b/>
                          <w:bCs/>
                        </w:rPr>
                      </w:pPr>
                      <w:r>
                        <w:rPr>
                          <w:b/>
                          <w:bCs/>
                        </w:rPr>
                        <w:t xml:space="preserve">Booking in at Llanbenwch </w:t>
                      </w:r>
                    </w:p>
                    <w:p w14:paraId="4E3EDAA5" w14:textId="7CFB436A" w:rsidR="00D6461A" w:rsidRDefault="00D6461A">
                      <w:r>
                        <w:t>Sign on the A525; there is a gravel drive leading to the café.</w:t>
                      </w:r>
                    </w:p>
                    <w:p w14:paraId="33E338D5" w14:textId="763DDB26" w:rsidR="00B713A7" w:rsidRPr="00D6461A" w:rsidRDefault="00B713A7">
                      <w:r>
                        <w:t xml:space="preserve">Book in from </w:t>
                      </w:r>
                      <w:r w:rsidR="004D0D85">
                        <w:t xml:space="preserve">about </w:t>
                      </w:r>
                      <w:r>
                        <w:t>10.4</w:t>
                      </w:r>
                      <w:r w:rsidR="004D0D85">
                        <w:t>0</w:t>
                      </w:r>
                      <w:r>
                        <w:t>am. We will be leaving Llanbenwch to ride to the start of the hill climb at 11.15, with first rider starting at 11.30 approx.</w:t>
                      </w:r>
                    </w:p>
                    <w:p w14:paraId="6A6BE788" w14:textId="5E26DE9A" w:rsidR="00E33463" w:rsidRDefault="00E33463">
                      <w:pPr>
                        <w:rPr>
                          <w:b/>
                          <w:bCs/>
                        </w:rPr>
                      </w:pPr>
                      <w:r w:rsidRPr="00E33463">
                        <w:rPr>
                          <w:b/>
                          <w:bCs/>
                        </w:rPr>
                        <w:t>Parking</w:t>
                      </w:r>
                    </w:p>
                    <w:p w14:paraId="50D41557" w14:textId="66A21DC1" w:rsidR="00E33463" w:rsidRDefault="00F57F64">
                      <w:r>
                        <w:t>P</w:t>
                      </w:r>
                      <w:r w:rsidR="00E33463">
                        <w:t>arking available at Llanbenwch</w:t>
                      </w:r>
                      <w:r w:rsidR="001C0C48">
                        <w:t xml:space="preserve">. Café will be open before the events if people want cuppa etc. </w:t>
                      </w:r>
                      <w:r w:rsidR="00275111">
                        <w:t xml:space="preserve">(Most people did this last year </w:t>
                      </w:r>
                      <w:r w:rsidR="00275111">
                        <w:rPr>
                          <w:rFonts w:ascii="Segoe UI Emoji" w:hAnsi="Segoe UI Emoji"/>
                        </w:rPr>
                        <w:t xml:space="preserve">😊) </w:t>
                      </w:r>
                      <w:r w:rsidR="001C0C48">
                        <w:t>After the events</w:t>
                      </w:r>
                      <w:r w:rsidR="00E33463">
                        <w:t xml:space="preserve"> Llanbenwch </w:t>
                      </w:r>
                      <w:r w:rsidR="001C0C48">
                        <w:t xml:space="preserve">will be the venue for lunch &amp; </w:t>
                      </w:r>
                      <w:r>
                        <w:t xml:space="preserve">presentations </w:t>
                      </w:r>
                      <w:r w:rsidR="00E33463">
                        <w:t>for the results &amp; presentations</w:t>
                      </w:r>
                      <w:r w:rsidR="00453732">
                        <w:t>.</w:t>
                      </w:r>
                    </w:p>
                    <w:p w14:paraId="0EBC0E95" w14:textId="41D67371" w:rsidR="00075F5B" w:rsidRPr="00E33463" w:rsidRDefault="005B3239">
                      <w:r>
                        <w:t>If you are parking for the duration of the events please don’t park right up by the café; leave the spaces for those who are less mobile or who may only be there for a short time. Thanks</w:t>
                      </w:r>
                      <w:r w:rsidR="00D6461A">
                        <w:t>.</w:t>
                      </w:r>
                    </w:p>
                  </w:txbxContent>
                </v:textbox>
              </v:shape>
            </w:pict>
          </mc:Fallback>
        </mc:AlternateContent>
      </w:r>
      <w:r w:rsidR="00E22A69">
        <w:rPr>
          <w:noProof/>
        </w:rPr>
        <mc:AlternateContent>
          <mc:Choice Requires="wps">
            <w:drawing>
              <wp:anchor distT="0" distB="0" distL="114300" distR="114300" simplePos="0" relativeHeight="251695104" behindDoc="0" locked="0" layoutInCell="1" allowOverlap="1" wp14:anchorId="5F955FC6" wp14:editId="5C1C34A6">
                <wp:simplePos x="0" y="0"/>
                <wp:positionH relativeFrom="column">
                  <wp:posOffset>2352675</wp:posOffset>
                </wp:positionH>
                <wp:positionV relativeFrom="paragraph">
                  <wp:posOffset>4615180</wp:posOffset>
                </wp:positionV>
                <wp:extent cx="962025" cy="409575"/>
                <wp:effectExtent l="0" t="0" r="28575" b="28575"/>
                <wp:wrapNone/>
                <wp:docPr id="444167383" name="Text Box 37"/>
                <wp:cNvGraphicFramePr/>
                <a:graphic xmlns:a="http://schemas.openxmlformats.org/drawingml/2006/main">
                  <a:graphicData uri="http://schemas.microsoft.com/office/word/2010/wordprocessingShape">
                    <wps:wsp>
                      <wps:cNvSpPr txBox="1"/>
                      <wps:spPr>
                        <a:xfrm>
                          <a:off x="0" y="0"/>
                          <a:ext cx="962025" cy="409575"/>
                        </a:xfrm>
                        <a:prstGeom prst="rect">
                          <a:avLst/>
                        </a:prstGeom>
                        <a:solidFill>
                          <a:schemeClr val="lt1"/>
                        </a:solidFill>
                        <a:ln w="6350">
                          <a:solidFill>
                            <a:prstClr val="black"/>
                          </a:solidFill>
                        </a:ln>
                      </wps:spPr>
                      <wps:txbx>
                        <w:txbxContent>
                          <w:p w14:paraId="0A836772" w14:textId="6D06F794" w:rsidR="00E22A69" w:rsidRDefault="00E22A69">
                            <w:r>
                              <w:t>Freewheel course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955FC6" id="Text Box 37" o:spid="_x0000_s1030" type="#_x0000_t202" style="position:absolute;left:0;text-align:left;margin-left:185.25pt;margin-top:363.4pt;width:75.75pt;height:32.2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" fillcolor="white [3201]" strokeweight=".5pt">
                <v:textbox>
                  <w:txbxContent>
                    <w:p w14:paraId="0A836772" w14:textId="6D06F794" w:rsidR="00E22A69" w:rsidRDefault="00E22A69">
                      <w:r>
                        <w:t>Freewheel course</w:t>
                      </w:r>
                    </w:p>
                  </w:txbxContent>
                </v:textbox>
              </v:shape>
            </w:pict>
          </mc:Fallback>
        </mc:AlternateContent>
      </w:r>
      <w:r w:rsidR="00075F5B">
        <w:rPr>
          <w:noProof/>
        </w:rPr>
        <mc:AlternateContent>
          <mc:Choice Requires="wps">
            <w:drawing>
              <wp:anchor distT="0" distB="0" distL="114300" distR="114300" simplePos="0" relativeHeight="251694080" behindDoc="0" locked="0" layoutInCell="1" allowOverlap="1" wp14:anchorId="6278799B" wp14:editId="75792F99">
                <wp:simplePos x="0" y="0"/>
                <wp:positionH relativeFrom="column">
                  <wp:posOffset>1400175</wp:posOffset>
                </wp:positionH>
                <wp:positionV relativeFrom="paragraph">
                  <wp:posOffset>2995930</wp:posOffset>
                </wp:positionV>
                <wp:extent cx="1162050" cy="2009775"/>
                <wp:effectExtent l="0" t="0" r="19050" b="28575"/>
                <wp:wrapNone/>
                <wp:docPr id="1178208203" name="Freeform: Shape 36"/>
                <wp:cNvGraphicFramePr/>
                <a:graphic xmlns:a="http://schemas.openxmlformats.org/drawingml/2006/main">
                  <a:graphicData uri="http://schemas.microsoft.com/office/word/2010/wordprocessingShape">
                    <wps:wsp>
                      <wps:cNvSpPr/>
                      <wps:spPr>
                        <a:xfrm>
                          <a:off x="0" y="0"/>
                          <a:ext cx="1162050" cy="2009775"/>
                        </a:xfrm>
                        <a:custGeom>
                          <a:avLst/>
                          <a:gdLst>
                            <a:gd name="connsiteX0" fmla="*/ 0 w 1162050"/>
                            <a:gd name="connsiteY0" fmla="*/ 2009775 h 2009775"/>
                            <a:gd name="connsiteX1" fmla="*/ 209550 w 1162050"/>
                            <a:gd name="connsiteY1" fmla="*/ 1990725 h 2009775"/>
                            <a:gd name="connsiteX2" fmla="*/ 238125 w 1162050"/>
                            <a:gd name="connsiteY2" fmla="*/ 1971675 h 2009775"/>
                            <a:gd name="connsiteX3" fmla="*/ 304800 w 1162050"/>
                            <a:gd name="connsiteY3" fmla="*/ 1905000 h 2009775"/>
                            <a:gd name="connsiteX4" fmla="*/ 352425 w 1162050"/>
                            <a:gd name="connsiteY4" fmla="*/ 1819275 h 2009775"/>
                            <a:gd name="connsiteX5" fmla="*/ 381000 w 1162050"/>
                            <a:gd name="connsiteY5" fmla="*/ 1771650 h 2009775"/>
                            <a:gd name="connsiteX6" fmla="*/ 438150 w 1162050"/>
                            <a:gd name="connsiteY6" fmla="*/ 1752600 h 2009775"/>
                            <a:gd name="connsiteX7" fmla="*/ 476250 w 1162050"/>
                            <a:gd name="connsiteY7" fmla="*/ 1724025 h 2009775"/>
                            <a:gd name="connsiteX8" fmla="*/ 504825 w 1162050"/>
                            <a:gd name="connsiteY8" fmla="*/ 1695450 h 2009775"/>
                            <a:gd name="connsiteX9" fmla="*/ 552450 w 1162050"/>
                            <a:gd name="connsiteY9" fmla="*/ 1704975 h 2009775"/>
                            <a:gd name="connsiteX10" fmla="*/ 657225 w 1162050"/>
                            <a:gd name="connsiteY10" fmla="*/ 1666875 h 2009775"/>
                            <a:gd name="connsiteX11" fmla="*/ 771525 w 1162050"/>
                            <a:gd name="connsiteY11" fmla="*/ 1628775 h 2009775"/>
                            <a:gd name="connsiteX12" fmla="*/ 781050 w 1162050"/>
                            <a:gd name="connsiteY12" fmla="*/ 1543050 h 2009775"/>
                            <a:gd name="connsiteX13" fmla="*/ 762000 w 1162050"/>
                            <a:gd name="connsiteY13" fmla="*/ 1466850 h 2009775"/>
                            <a:gd name="connsiteX14" fmla="*/ 790575 w 1162050"/>
                            <a:gd name="connsiteY14" fmla="*/ 1419225 h 2009775"/>
                            <a:gd name="connsiteX15" fmla="*/ 847725 w 1162050"/>
                            <a:gd name="connsiteY15" fmla="*/ 1390650 h 2009775"/>
                            <a:gd name="connsiteX16" fmla="*/ 885825 w 1162050"/>
                            <a:gd name="connsiteY16" fmla="*/ 1371600 h 2009775"/>
                            <a:gd name="connsiteX17" fmla="*/ 971550 w 1162050"/>
                            <a:gd name="connsiteY17" fmla="*/ 1333500 h 2009775"/>
                            <a:gd name="connsiteX18" fmla="*/ 1019175 w 1162050"/>
                            <a:gd name="connsiteY18" fmla="*/ 1257300 h 2009775"/>
                            <a:gd name="connsiteX19" fmla="*/ 1038225 w 1162050"/>
                            <a:gd name="connsiteY19" fmla="*/ 1219200 h 2009775"/>
                            <a:gd name="connsiteX20" fmla="*/ 1076325 w 1162050"/>
                            <a:gd name="connsiteY20" fmla="*/ 1190625 h 2009775"/>
                            <a:gd name="connsiteX21" fmla="*/ 1104900 w 1162050"/>
                            <a:gd name="connsiteY21" fmla="*/ 1143000 h 2009775"/>
                            <a:gd name="connsiteX22" fmla="*/ 1114425 w 1162050"/>
                            <a:gd name="connsiteY22" fmla="*/ 1095375 h 2009775"/>
                            <a:gd name="connsiteX23" fmla="*/ 1123950 w 1162050"/>
                            <a:gd name="connsiteY23" fmla="*/ 1057275 h 2009775"/>
                            <a:gd name="connsiteX24" fmla="*/ 1133475 w 1162050"/>
                            <a:gd name="connsiteY24" fmla="*/ 1009650 h 2009775"/>
                            <a:gd name="connsiteX25" fmla="*/ 1143000 w 1162050"/>
                            <a:gd name="connsiteY25" fmla="*/ 981075 h 2009775"/>
                            <a:gd name="connsiteX26" fmla="*/ 1162050 w 1162050"/>
                            <a:gd name="connsiteY26" fmla="*/ 885825 h 2009775"/>
                            <a:gd name="connsiteX27" fmla="*/ 1152525 w 1162050"/>
                            <a:gd name="connsiteY27" fmla="*/ 771525 h 2009775"/>
                            <a:gd name="connsiteX28" fmla="*/ 1143000 w 1162050"/>
                            <a:gd name="connsiteY28" fmla="*/ 742950 h 2009775"/>
                            <a:gd name="connsiteX29" fmla="*/ 1104900 w 1162050"/>
                            <a:gd name="connsiteY29" fmla="*/ 657225 h 2009775"/>
                            <a:gd name="connsiteX30" fmla="*/ 1076325 w 1162050"/>
                            <a:gd name="connsiteY30" fmla="*/ 552450 h 2009775"/>
                            <a:gd name="connsiteX31" fmla="*/ 1066800 w 1162050"/>
                            <a:gd name="connsiteY31" fmla="*/ 523875 h 2009775"/>
                            <a:gd name="connsiteX32" fmla="*/ 1057275 w 1162050"/>
                            <a:gd name="connsiteY32" fmla="*/ 485775 h 2009775"/>
                            <a:gd name="connsiteX33" fmla="*/ 1038225 w 1162050"/>
                            <a:gd name="connsiteY33" fmla="*/ 371475 h 2009775"/>
                            <a:gd name="connsiteX34" fmla="*/ 1028700 w 1162050"/>
                            <a:gd name="connsiteY34" fmla="*/ 323850 h 2009775"/>
                            <a:gd name="connsiteX35" fmla="*/ 971550 w 1162050"/>
                            <a:gd name="connsiteY35" fmla="*/ 200025 h 2009775"/>
                            <a:gd name="connsiteX36" fmla="*/ 981075 w 1162050"/>
                            <a:gd name="connsiteY36" fmla="*/ 142875 h 2009775"/>
                            <a:gd name="connsiteX37" fmla="*/ 1019175 w 1162050"/>
                            <a:gd name="connsiteY37" fmla="*/ 57150 h 2009775"/>
                            <a:gd name="connsiteX38" fmla="*/ 1028700 w 1162050"/>
                            <a:gd name="connsiteY38" fmla="*/ 28575 h 2009775"/>
                            <a:gd name="connsiteX39" fmla="*/ 1028700 w 1162050"/>
                            <a:gd name="connsiteY39" fmla="*/ 0 h 2009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1162050" h="2009775">
                              <a:moveTo>
                                <a:pt x="0" y="2009775"/>
                              </a:moveTo>
                              <a:cubicBezTo>
                                <a:pt x="69850" y="2003425"/>
                                <a:pt x="140293" y="2001806"/>
                                <a:pt x="209550" y="1990725"/>
                              </a:cubicBezTo>
                              <a:cubicBezTo>
                                <a:pt x="220854" y="1988916"/>
                                <a:pt x="229616" y="1979333"/>
                                <a:pt x="238125" y="1971675"/>
                              </a:cubicBezTo>
                              <a:cubicBezTo>
                                <a:pt x="261487" y="1950649"/>
                                <a:pt x="288629" y="1931952"/>
                                <a:pt x="304800" y="1905000"/>
                              </a:cubicBezTo>
                              <a:cubicBezTo>
                                <a:pt x="394130" y="1756117"/>
                                <a:pt x="284102" y="1942257"/>
                                <a:pt x="352425" y="1819275"/>
                              </a:cubicBezTo>
                              <a:cubicBezTo>
                                <a:pt x="361416" y="1803091"/>
                                <a:pt x="366387" y="1783016"/>
                                <a:pt x="381000" y="1771650"/>
                              </a:cubicBezTo>
                              <a:cubicBezTo>
                                <a:pt x="396851" y="1759322"/>
                                <a:pt x="438150" y="1752600"/>
                                <a:pt x="438150" y="1752600"/>
                              </a:cubicBezTo>
                              <a:cubicBezTo>
                                <a:pt x="450850" y="1743075"/>
                                <a:pt x="464197" y="1734356"/>
                                <a:pt x="476250" y="1724025"/>
                              </a:cubicBezTo>
                              <a:cubicBezTo>
                                <a:pt x="486477" y="1715259"/>
                                <a:pt x="491757" y="1698717"/>
                                <a:pt x="504825" y="1695450"/>
                              </a:cubicBezTo>
                              <a:cubicBezTo>
                                <a:pt x="520531" y="1691523"/>
                                <a:pt x="536575" y="1701800"/>
                                <a:pt x="552450" y="1704975"/>
                              </a:cubicBezTo>
                              <a:cubicBezTo>
                                <a:pt x="587375" y="1692275"/>
                                <a:pt x="621788" y="1678066"/>
                                <a:pt x="657225" y="1666875"/>
                              </a:cubicBezTo>
                              <a:cubicBezTo>
                                <a:pt x="779334" y="1628314"/>
                                <a:pt x="692580" y="1668247"/>
                                <a:pt x="771525" y="1628775"/>
                              </a:cubicBezTo>
                              <a:cubicBezTo>
                                <a:pt x="799826" y="1586324"/>
                                <a:pt x="794923" y="1607792"/>
                                <a:pt x="781050" y="1543050"/>
                              </a:cubicBezTo>
                              <a:cubicBezTo>
                                <a:pt x="775564" y="1517449"/>
                                <a:pt x="762000" y="1466850"/>
                                <a:pt x="762000" y="1466850"/>
                              </a:cubicBezTo>
                              <a:cubicBezTo>
                                <a:pt x="771525" y="1450975"/>
                                <a:pt x="778527" y="1433281"/>
                                <a:pt x="790575" y="1419225"/>
                              </a:cubicBezTo>
                              <a:cubicBezTo>
                                <a:pt x="808289" y="1398558"/>
                                <a:pt x="825142" y="1400328"/>
                                <a:pt x="847725" y="1390650"/>
                              </a:cubicBezTo>
                              <a:cubicBezTo>
                                <a:pt x="860776" y="1385057"/>
                                <a:pt x="872642" y="1376873"/>
                                <a:pt x="885825" y="1371600"/>
                              </a:cubicBezTo>
                              <a:cubicBezTo>
                                <a:pt x="970838" y="1337595"/>
                                <a:pt x="916574" y="1370151"/>
                                <a:pt x="971550" y="1333500"/>
                              </a:cubicBezTo>
                              <a:cubicBezTo>
                                <a:pt x="991398" y="1303728"/>
                                <a:pt x="1000028" y="1291765"/>
                                <a:pt x="1019175" y="1257300"/>
                              </a:cubicBezTo>
                              <a:cubicBezTo>
                                <a:pt x="1026071" y="1244888"/>
                                <a:pt x="1028984" y="1229981"/>
                                <a:pt x="1038225" y="1219200"/>
                              </a:cubicBezTo>
                              <a:cubicBezTo>
                                <a:pt x="1048556" y="1207147"/>
                                <a:pt x="1063625" y="1200150"/>
                                <a:pt x="1076325" y="1190625"/>
                              </a:cubicBezTo>
                              <a:cubicBezTo>
                                <a:pt x="1085850" y="1174750"/>
                                <a:pt x="1098024" y="1160189"/>
                                <a:pt x="1104900" y="1143000"/>
                              </a:cubicBezTo>
                              <a:cubicBezTo>
                                <a:pt x="1110913" y="1127969"/>
                                <a:pt x="1110913" y="1111179"/>
                                <a:pt x="1114425" y="1095375"/>
                              </a:cubicBezTo>
                              <a:cubicBezTo>
                                <a:pt x="1117265" y="1082596"/>
                                <a:pt x="1121110" y="1070054"/>
                                <a:pt x="1123950" y="1057275"/>
                              </a:cubicBezTo>
                              <a:cubicBezTo>
                                <a:pt x="1127462" y="1041471"/>
                                <a:pt x="1129548" y="1025356"/>
                                <a:pt x="1133475" y="1009650"/>
                              </a:cubicBezTo>
                              <a:cubicBezTo>
                                <a:pt x="1135910" y="999910"/>
                                <a:pt x="1140742" y="990858"/>
                                <a:pt x="1143000" y="981075"/>
                              </a:cubicBezTo>
                              <a:cubicBezTo>
                                <a:pt x="1150281" y="949525"/>
                                <a:pt x="1162050" y="885825"/>
                                <a:pt x="1162050" y="885825"/>
                              </a:cubicBezTo>
                              <a:cubicBezTo>
                                <a:pt x="1158875" y="847725"/>
                                <a:pt x="1157578" y="809422"/>
                                <a:pt x="1152525" y="771525"/>
                              </a:cubicBezTo>
                              <a:cubicBezTo>
                                <a:pt x="1151198" y="761573"/>
                                <a:pt x="1146525" y="752351"/>
                                <a:pt x="1143000" y="742950"/>
                              </a:cubicBezTo>
                              <a:cubicBezTo>
                                <a:pt x="1098692" y="624794"/>
                                <a:pt x="1148193" y="758242"/>
                                <a:pt x="1104900" y="657225"/>
                              </a:cubicBezTo>
                              <a:cubicBezTo>
                                <a:pt x="1093938" y="631647"/>
                                <a:pt x="1079967" y="565805"/>
                                <a:pt x="1076325" y="552450"/>
                              </a:cubicBezTo>
                              <a:cubicBezTo>
                                <a:pt x="1073683" y="542764"/>
                                <a:pt x="1069558" y="533529"/>
                                <a:pt x="1066800" y="523875"/>
                              </a:cubicBezTo>
                              <a:cubicBezTo>
                                <a:pt x="1063204" y="511288"/>
                                <a:pt x="1060450" y="498475"/>
                                <a:pt x="1057275" y="485775"/>
                              </a:cubicBezTo>
                              <a:cubicBezTo>
                                <a:pt x="1035979" y="294112"/>
                                <a:pt x="1060565" y="460836"/>
                                <a:pt x="1038225" y="371475"/>
                              </a:cubicBezTo>
                              <a:cubicBezTo>
                                <a:pt x="1034298" y="355769"/>
                                <a:pt x="1033352" y="339357"/>
                                <a:pt x="1028700" y="323850"/>
                              </a:cubicBezTo>
                              <a:cubicBezTo>
                                <a:pt x="1017601" y="286854"/>
                                <a:pt x="986573" y="230071"/>
                                <a:pt x="971550" y="200025"/>
                              </a:cubicBezTo>
                              <a:cubicBezTo>
                                <a:pt x="974725" y="180975"/>
                                <a:pt x="974968" y="161197"/>
                                <a:pt x="981075" y="142875"/>
                              </a:cubicBezTo>
                              <a:cubicBezTo>
                                <a:pt x="990963" y="113210"/>
                                <a:pt x="1007148" y="86015"/>
                                <a:pt x="1019175" y="57150"/>
                              </a:cubicBezTo>
                              <a:cubicBezTo>
                                <a:pt x="1023037" y="47882"/>
                                <a:pt x="1027049" y="38479"/>
                                <a:pt x="1028700" y="28575"/>
                              </a:cubicBezTo>
                              <a:cubicBezTo>
                                <a:pt x="1030266" y="19180"/>
                                <a:pt x="1028700" y="9525"/>
                                <a:pt x="1028700" y="0"/>
                              </a:cubicBezTo>
                            </a:path>
                          </a:pathLst>
                        </a:custGeom>
                        <a:noFill/>
                        <a:ln w="254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3E4EFC" id="Freeform: Shape 36" o:spid="_x0000_s1026" style="position:absolute;margin-left:110.25pt;margin-top:235.9pt;width:91.5pt;height:158.25pt;z-index:251694080;visibility:visible;mso-wrap-style:square;mso-wrap-distance-left:9pt;mso-wrap-distance-top:0;mso-wrap-distance-right:9pt;mso-wrap-distance-bottom:0;mso-position-horizontal:absolute;mso-position-horizontal-relative:text;mso-position-vertical:absolute;mso-position-vertical-relative:text;v-text-anchor:middle" coordsize="1162050,2009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" path="m,2009775v69850,-6350,140293,-7969,209550,-19050c220854,1988916,229616,1979333,238125,1971675v23362,-21026,50504,-39723,66675,-66675c394130,1756117,284102,1942257,352425,1819275v8991,-16184,13962,-36259,28575,-47625c396851,1759322,438150,1752600,438150,1752600v12700,-9525,26047,-18244,38100,-28575c486477,1715259,491757,1698717,504825,1695450v15706,-3927,31750,6350,47625,9525c587375,1692275,621788,1678066,657225,1666875v122109,-38561,35355,1372,114300,-38100c799826,1586324,794923,1607792,781050,1543050v-5486,-25601,-19050,-76200,-19050,-76200c771525,1450975,778527,1433281,790575,1419225v17714,-20667,34567,-18897,57150,-28575c860776,1385057,872642,1376873,885825,1371600v85013,-34005,30749,-1449,85725,-38100c991398,1303728,1000028,1291765,1019175,1257300v6896,-12412,9809,-27319,19050,-38100c1048556,1207147,1063625,1200150,1076325,1190625v9525,-15875,21699,-30436,28575,-47625c1110913,1127969,1110913,1111179,1114425,1095375v2840,-12779,6685,-25321,9525,-38100c1127462,1041471,1129548,1025356,1133475,1009650v2435,-9740,7267,-18792,9525,-28575c1150281,949525,1162050,885825,1162050,885825v-3175,-38100,-4472,-76403,-9525,-114300c1151198,761573,1146525,752351,1143000,742950v-44308,-118156,5193,15292,-38100,-85725c1093938,631647,1079967,565805,1076325,552450v-2642,-9686,-6767,-18921,-9525,-28575c1063204,511288,1060450,498475,1057275,485775v-21296,-191663,3290,-24939,-19050,-114300c1034298,355769,1033352,339357,1028700,323850,1017601,286854,986573,230071,971550,200025v3175,-19050,3418,-38828,9525,-57150c990963,113210,1007148,86015,1019175,57150v3862,-9268,7874,-18671,9525,-28575c1030266,19180,1028700,9525,1028700,e" filled="f" strokecolor="red" strokeweight="2pt">
                <v:stroke joinstyle="miter"/>
                <v:path arrowok="t" o:connecttype="custom" o:connectlocs="0,2009775;209550,1990725;238125,1971675;304800,1905000;352425,1819275;381000,1771650;438150,1752600;476250,1724025;504825,1695450;552450,1704975;657225,1666875;771525,1628775;781050,1543050;762000,1466850;790575,1419225;847725,1390650;885825,1371600;971550,1333500;1019175,1257300;1038225,1219200;1076325,1190625;1104900,1143000;1114425,1095375;1123950,1057275;1133475,1009650;1143000,981075;1162050,885825;1152525,771525;1143000,742950;1104900,657225;1076325,552450;1066800,523875;1057275,485775;1038225,371475;1028700,323850;971550,200025;981075,142875;1019175,57150;1028700,28575;1028700,0" o:connectangles="0,0,0,0,0,0,0,0,0,0,0,0,0,0,0,0,0,0,0,0,0,0,0,0,0,0,0,0,0,0,0,0,0,0,0,0,0,0,0,0"/>
              </v:shape>
            </w:pict>
          </mc:Fallback>
        </mc:AlternateContent>
      </w:r>
      <w:r w:rsidR="00075F5B">
        <w:rPr>
          <w:noProof/>
        </w:rPr>
        <mc:AlternateContent>
          <mc:Choice Requires="wps">
            <w:drawing>
              <wp:anchor distT="0" distB="0" distL="114300" distR="114300" simplePos="0" relativeHeight="251693056" behindDoc="0" locked="0" layoutInCell="1" allowOverlap="1" wp14:anchorId="56ECB482" wp14:editId="3B0302A3">
                <wp:simplePos x="0" y="0"/>
                <wp:positionH relativeFrom="column">
                  <wp:posOffset>1609725</wp:posOffset>
                </wp:positionH>
                <wp:positionV relativeFrom="paragraph">
                  <wp:posOffset>4034155</wp:posOffset>
                </wp:positionV>
                <wp:extent cx="847725" cy="809625"/>
                <wp:effectExtent l="38100" t="0" r="28575" b="47625"/>
                <wp:wrapNone/>
                <wp:docPr id="432911512" name="Straight Arrow Connector 34"/>
                <wp:cNvGraphicFramePr/>
                <a:graphic xmlns:a="http://schemas.openxmlformats.org/drawingml/2006/main">
                  <a:graphicData uri="http://schemas.microsoft.com/office/word/2010/wordprocessingShape">
                    <wps:wsp>
                      <wps:cNvCnPr/>
                      <wps:spPr>
                        <a:xfrm flipH="1">
                          <a:off x="0" y="0"/>
                          <a:ext cx="847725" cy="80962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272DA364" id="Straight Arrow Connector 34" o:spid="_x0000_s1026" type="#_x0000_t32" style="position:absolute;margin-left:126.75pt;margin-top:317.65pt;width:66.75pt;height:63.75pt;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" strokecolor="#70ad47 [3209]" strokeweight=".5pt">
                <v:stroke endarrow="block" joinstyle="miter"/>
              </v:shape>
            </w:pict>
          </mc:Fallback>
        </mc:AlternateContent>
      </w:r>
      <w:r w:rsidR="00075F5B">
        <w:rPr>
          <w:noProof/>
        </w:rPr>
        <mc:AlternateContent>
          <mc:Choice Requires="wps">
            <w:drawing>
              <wp:anchor distT="0" distB="0" distL="114300" distR="114300" simplePos="0" relativeHeight="251692032" behindDoc="0" locked="0" layoutInCell="1" allowOverlap="1" wp14:anchorId="3D3EF079" wp14:editId="30886BE6">
                <wp:simplePos x="0" y="0"/>
                <wp:positionH relativeFrom="column">
                  <wp:posOffset>3333750</wp:posOffset>
                </wp:positionH>
                <wp:positionV relativeFrom="paragraph">
                  <wp:posOffset>3395980</wp:posOffset>
                </wp:positionV>
                <wp:extent cx="342900" cy="485775"/>
                <wp:effectExtent l="38100" t="38100" r="19050" b="28575"/>
                <wp:wrapNone/>
                <wp:docPr id="1348315776" name="Straight Arrow Connector 33"/>
                <wp:cNvGraphicFramePr/>
                <a:graphic xmlns:a="http://schemas.openxmlformats.org/drawingml/2006/main">
                  <a:graphicData uri="http://schemas.microsoft.com/office/word/2010/wordprocessingShape">
                    <wps:wsp>
                      <wps:cNvCnPr/>
                      <wps:spPr>
                        <a:xfrm flipH="1" flipV="1">
                          <a:off x="0" y="0"/>
                          <a:ext cx="342900" cy="485775"/>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3527E8A" id="Straight Arrow Connector 33" o:spid="_x0000_s1026" type="#_x0000_t32" style="position:absolute;margin-left:262.5pt;margin-top:267.4pt;width:27pt;height:38.2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" strokecolor="#70ad47 [3209]" strokeweight=".5pt">
                <v:stroke endarrow="block" joinstyle="miter"/>
              </v:shape>
            </w:pict>
          </mc:Fallback>
        </mc:AlternateContent>
      </w:r>
      <w:r w:rsidR="00075F5B">
        <w:rPr>
          <w:noProof/>
        </w:rPr>
        <mc:AlternateContent>
          <mc:Choice Requires="wps">
            <w:drawing>
              <wp:anchor distT="0" distB="0" distL="114300" distR="114300" simplePos="0" relativeHeight="251691008" behindDoc="0" locked="0" layoutInCell="1" allowOverlap="1" wp14:anchorId="6E538CDB" wp14:editId="34AB07F9">
                <wp:simplePos x="0" y="0"/>
                <wp:positionH relativeFrom="column">
                  <wp:posOffset>3867150</wp:posOffset>
                </wp:positionH>
                <wp:positionV relativeFrom="paragraph">
                  <wp:posOffset>3748405</wp:posOffset>
                </wp:positionV>
                <wp:extent cx="2743200" cy="828675"/>
                <wp:effectExtent l="19050" t="76200" r="19050" b="28575"/>
                <wp:wrapNone/>
                <wp:docPr id="783813373" name="Connector: Curved 32"/>
                <wp:cNvGraphicFramePr/>
                <a:graphic xmlns:a="http://schemas.openxmlformats.org/drawingml/2006/main">
                  <a:graphicData uri="http://schemas.microsoft.com/office/word/2010/wordprocessingShape">
                    <wps:wsp>
                      <wps:cNvCnPr/>
                      <wps:spPr>
                        <a:xfrm flipH="1" flipV="1">
                          <a:off x="0" y="0"/>
                          <a:ext cx="2743200" cy="828675"/>
                        </a:xfrm>
                        <a:prstGeom prst="curvedConnector3">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0324450B"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or: Curved 32" o:spid="_x0000_s1026" type="#_x0000_t38" style="position:absolute;margin-left:304.5pt;margin-top:295.15pt;width:3in;height:65.25pt;flip:x 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" adj="10800" strokecolor="#70ad47 [3209]" strokeweight=".5pt">
                <v:stroke endarrow="block" joinstyle="miter"/>
              </v:shape>
            </w:pict>
          </mc:Fallback>
        </mc:AlternateContent>
      </w:r>
      <w:r w:rsidR="00E33463">
        <w:rPr>
          <w:noProof/>
        </w:rPr>
        <mc:AlternateContent>
          <mc:Choice Requires="wps">
            <w:drawing>
              <wp:anchor distT="0" distB="0" distL="114300" distR="114300" simplePos="0" relativeHeight="251684864" behindDoc="0" locked="0" layoutInCell="1" allowOverlap="1" wp14:anchorId="1CE3FCDE" wp14:editId="3DD5F5EA">
                <wp:simplePos x="0" y="0"/>
                <wp:positionH relativeFrom="column">
                  <wp:posOffset>-680734</wp:posOffset>
                </wp:positionH>
                <wp:positionV relativeFrom="paragraph">
                  <wp:posOffset>2500910</wp:posOffset>
                </wp:positionV>
                <wp:extent cx="548005" cy="0"/>
                <wp:effectExtent l="0" t="76200" r="23495" b="95250"/>
                <wp:wrapNone/>
                <wp:docPr id="27" name="Straight Arrow Connector 27"/>
                <wp:cNvGraphicFramePr/>
                <a:graphic xmlns:a="http://schemas.openxmlformats.org/drawingml/2006/main">
                  <a:graphicData uri="http://schemas.microsoft.com/office/word/2010/wordprocessingShape">
                    <wps:wsp>
                      <wps:cNvCnPr/>
                      <wps:spPr>
                        <a:xfrm>
                          <a:off x="0" y="0"/>
                          <a:ext cx="54800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8DEB5C5" id="_x0000_t32" coordsize="21600,21600" o:spt="32" o:oned="t" path="m,l21600,21600e" filled="f">
                <v:path arrowok="t" fillok="f" o:connecttype="none"/>
                <o:lock v:ext="edit" shapetype="t"/>
              </v:shapetype>
              <v:shape id="Straight Arrow Connector 27" o:spid="_x0000_s1026" type="#_x0000_t32" style="position:absolute;margin-left:-53.6pt;margin-top:196.9pt;width:43.1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" strokecolor="#4472c4 [3204]" strokeweight=".5pt">
                <v:stroke endarrow="block" joinstyle="miter"/>
              </v:shape>
            </w:pict>
          </mc:Fallback>
        </mc:AlternateContent>
      </w:r>
      <w:r w:rsidR="001F660F">
        <w:rPr>
          <w:noProof/>
        </w:rPr>
        <mc:AlternateContent>
          <mc:Choice Requires="wps">
            <w:drawing>
              <wp:anchor distT="0" distB="0" distL="114300" distR="114300" simplePos="0" relativeHeight="251680768" behindDoc="0" locked="0" layoutInCell="1" allowOverlap="1" wp14:anchorId="07F83D7D" wp14:editId="6798A50A">
                <wp:simplePos x="0" y="0"/>
                <wp:positionH relativeFrom="column">
                  <wp:posOffset>3735946</wp:posOffset>
                </wp:positionH>
                <wp:positionV relativeFrom="paragraph">
                  <wp:posOffset>2722771</wp:posOffset>
                </wp:positionV>
                <wp:extent cx="1409700" cy="362564"/>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409700" cy="362564"/>
                        </a:xfrm>
                        <a:prstGeom prst="rect">
                          <a:avLst/>
                        </a:prstGeom>
                        <a:solidFill>
                          <a:schemeClr val="lt1">
                            <a:alpha val="2000"/>
                          </a:schemeClr>
                        </a:solidFill>
                        <a:ln w="6350">
                          <a:noFill/>
                        </a:ln>
                      </wps:spPr>
                      <wps:txbx>
                        <w:txbxContent>
                          <w:p w14:paraId="5B709CFA" w14:textId="624E7B82" w:rsidR="001F660F" w:rsidRDefault="001F660F">
                            <w:r>
                              <w:t>Book in at bus stops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83D7D" id="Text Box 23" o:spid="_x0000_s1031" type="#_x0000_t202" style="position:absolute;left:0;text-align:left;margin-left:294.15pt;margin-top:214.4pt;width:111pt;height:28.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" fillcolor="white [3201]" stroked="f" strokeweight=".5pt">
                <v:fill opacity="1285f"/>
                <v:textbox>
                  <w:txbxContent>
                    <w:p w14:paraId="5B709CFA" w14:textId="624E7B82" w:rsidR="001F660F" w:rsidRDefault="001F660F">
                      <w:r>
                        <w:t>Book in at bus stops</w:t>
                      </w:r>
                    </w:p>
                  </w:txbxContent>
                </v:textbox>
              </v:shape>
            </w:pict>
          </mc:Fallback>
        </mc:AlternateContent>
      </w:r>
      <w:r w:rsidR="008A22E9">
        <w:rPr>
          <w:noProof/>
        </w:rPr>
        <mc:AlternateContent>
          <mc:Choice Requires="wps">
            <w:drawing>
              <wp:anchor distT="0" distB="0" distL="114300" distR="114300" simplePos="0" relativeHeight="251660288" behindDoc="0" locked="0" layoutInCell="1" allowOverlap="1" wp14:anchorId="4DFA716D" wp14:editId="4EDE3006">
                <wp:simplePos x="0" y="0"/>
                <wp:positionH relativeFrom="column">
                  <wp:posOffset>4461532</wp:posOffset>
                </wp:positionH>
                <wp:positionV relativeFrom="paragraph">
                  <wp:posOffset>4084145</wp:posOffset>
                </wp:positionV>
                <wp:extent cx="1122045" cy="437077"/>
                <wp:effectExtent l="0" t="0" r="1905" b="1270"/>
                <wp:wrapNone/>
                <wp:docPr id="3" name="Text Box 3"/>
                <wp:cNvGraphicFramePr/>
                <a:graphic xmlns:a="http://schemas.openxmlformats.org/drawingml/2006/main">
                  <a:graphicData uri="http://schemas.microsoft.com/office/word/2010/wordprocessingShape">
                    <wps:wsp>
                      <wps:cNvSpPr txBox="1"/>
                      <wps:spPr>
                        <a:xfrm>
                          <a:off x="0" y="0"/>
                          <a:ext cx="1122045" cy="437077"/>
                        </a:xfrm>
                        <a:prstGeom prst="rect">
                          <a:avLst/>
                        </a:prstGeom>
                        <a:solidFill>
                          <a:schemeClr val="lt1"/>
                        </a:solidFill>
                        <a:ln w="6350">
                          <a:noFill/>
                        </a:ln>
                      </wps:spPr>
                      <wps:txbx>
                        <w:txbxContent>
                          <w:p w14:paraId="3AFD411D" w14:textId="66DADDC8" w:rsidR="00766A9A" w:rsidRDefault="00766A9A">
                            <w:r>
                              <w:t>Hill Climb course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716D" id="Text Box 3" o:spid="_x0000_s1032" type="#_x0000_t202" style="position:absolute;left:0;text-align:left;margin-left:351.3pt;margin-top:321.6pt;width:88.35pt;height:3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" fillcolor="white [3201]" stroked="f" strokeweight=".5pt">
                <v:textbox>
                  <w:txbxContent>
                    <w:p w14:paraId="3AFD411D" w14:textId="66DADDC8" w:rsidR="00766A9A" w:rsidRDefault="00766A9A">
                      <w:r>
                        <w:t>Hill Climb course</w:t>
                      </w:r>
                    </w:p>
                  </w:txbxContent>
                </v:textbox>
              </v:shape>
            </w:pict>
          </mc:Fallback>
        </mc:AlternateContent>
      </w:r>
      <w:r w:rsidR="008A22E9">
        <w:rPr>
          <w:noProof/>
        </w:rPr>
        <mc:AlternateContent>
          <mc:Choice Requires="wps">
            <w:drawing>
              <wp:anchor distT="0" distB="0" distL="114300" distR="114300" simplePos="0" relativeHeight="251678720" behindDoc="0" locked="0" layoutInCell="1" allowOverlap="1" wp14:anchorId="4DBF84F9" wp14:editId="38ACCB86">
                <wp:simplePos x="0" y="0"/>
                <wp:positionH relativeFrom="column">
                  <wp:posOffset>2727434</wp:posOffset>
                </wp:positionH>
                <wp:positionV relativeFrom="paragraph">
                  <wp:posOffset>1847192</wp:posOffset>
                </wp:positionV>
                <wp:extent cx="536028" cy="1160079"/>
                <wp:effectExtent l="0" t="0" r="54610" b="59690"/>
                <wp:wrapNone/>
                <wp:docPr id="21" name="Straight Arrow Connector 21"/>
                <wp:cNvGraphicFramePr/>
                <a:graphic xmlns:a="http://schemas.openxmlformats.org/drawingml/2006/main">
                  <a:graphicData uri="http://schemas.microsoft.com/office/word/2010/wordprocessingShape">
                    <wps:wsp>
                      <wps:cNvCnPr/>
                      <wps:spPr>
                        <a:xfrm>
                          <a:off x="0" y="0"/>
                          <a:ext cx="536028" cy="1160079"/>
                        </a:xfrm>
                        <a:prstGeom prst="straightConnector1">
                          <a:avLst/>
                        </a:prstGeom>
                        <a:ln>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53B45A" id="Straight Arrow Connector 21" o:spid="_x0000_s1026" type="#_x0000_t32" style="position:absolute;margin-left:214.75pt;margin-top:145.45pt;width:42.2pt;height:91.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" strokecolor="#4472c4 [3204]" strokeweight=".5pt">
                <v:stroke endarrow="block" joinstyle="miter"/>
              </v:shape>
            </w:pict>
          </mc:Fallback>
        </mc:AlternateContent>
      </w:r>
      <w:r w:rsidR="008A22E9">
        <w:rPr>
          <w:noProof/>
        </w:rPr>
        <mc:AlternateContent>
          <mc:Choice Requires="wps">
            <w:drawing>
              <wp:anchor distT="0" distB="0" distL="114300" distR="114300" simplePos="0" relativeHeight="251677696" behindDoc="0" locked="0" layoutInCell="1" allowOverlap="1" wp14:anchorId="50AFC2CA" wp14:editId="589549D0">
                <wp:simplePos x="0" y="0"/>
                <wp:positionH relativeFrom="column">
                  <wp:posOffset>2371002</wp:posOffset>
                </wp:positionH>
                <wp:positionV relativeFrom="paragraph">
                  <wp:posOffset>1840624</wp:posOffset>
                </wp:positionV>
                <wp:extent cx="0" cy="132671"/>
                <wp:effectExtent l="76200" t="38100" r="57150" b="20320"/>
                <wp:wrapNone/>
                <wp:docPr id="20" name="Straight Arrow Connector 20"/>
                <wp:cNvGraphicFramePr/>
                <a:graphic xmlns:a="http://schemas.openxmlformats.org/drawingml/2006/main">
                  <a:graphicData uri="http://schemas.microsoft.com/office/word/2010/wordprocessingShape">
                    <wps:wsp>
                      <wps:cNvCnPr/>
                      <wps:spPr>
                        <a:xfrm flipV="1">
                          <a:off x="0" y="0"/>
                          <a:ext cx="0" cy="132671"/>
                        </a:xfrm>
                        <a:prstGeom prst="straightConnector1">
                          <a:avLst/>
                        </a:prstGeom>
                        <a:ln>
                          <a:solidFill>
                            <a:srgbClr val="7030A0"/>
                          </a:solidFill>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4163B7BF" id="Straight Arrow Connector 20" o:spid="_x0000_s1026" type="#_x0000_t32" style="position:absolute;margin-left:186.7pt;margin-top:144.95pt;width:0;height:10.4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" strokecolor="#7030a0" strokeweight="1pt">
                <v:stroke endarrow="block" joinstyle="miter"/>
              </v:shape>
            </w:pict>
          </mc:Fallback>
        </mc:AlternateContent>
      </w:r>
      <w:r w:rsidR="008A22E9">
        <w:rPr>
          <w:noProof/>
        </w:rPr>
        <mc:AlternateContent>
          <mc:Choice Requires="wps">
            <w:drawing>
              <wp:anchor distT="0" distB="0" distL="114300" distR="114300" simplePos="0" relativeHeight="251676672" behindDoc="0" locked="0" layoutInCell="1" allowOverlap="1" wp14:anchorId="5F31F316" wp14:editId="5D491AC8">
                <wp:simplePos x="0" y="0"/>
                <wp:positionH relativeFrom="column">
                  <wp:posOffset>2245272</wp:posOffset>
                </wp:positionH>
                <wp:positionV relativeFrom="paragraph">
                  <wp:posOffset>2099441</wp:posOffset>
                </wp:positionV>
                <wp:extent cx="125730" cy="245680"/>
                <wp:effectExtent l="0" t="38100" r="64770" b="21590"/>
                <wp:wrapNone/>
                <wp:docPr id="19" name="Straight Arrow Connector 19"/>
                <wp:cNvGraphicFramePr/>
                <a:graphic xmlns:a="http://schemas.openxmlformats.org/drawingml/2006/main">
                  <a:graphicData uri="http://schemas.microsoft.com/office/word/2010/wordprocessingShape">
                    <wps:wsp>
                      <wps:cNvCnPr/>
                      <wps:spPr>
                        <a:xfrm flipV="1">
                          <a:off x="0" y="0"/>
                          <a:ext cx="125730" cy="245680"/>
                        </a:xfrm>
                        <a:prstGeom prst="straightConnector1">
                          <a:avLst/>
                        </a:prstGeom>
                        <a:ln>
                          <a:solidFill>
                            <a:srgbClr val="7030A0"/>
                          </a:solidFill>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7ABA1F14" id="Straight Arrow Connector 19" o:spid="_x0000_s1026" type="#_x0000_t32" style="position:absolute;margin-left:176.8pt;margin-top:165.3pt;width:9.9pt;height:19.3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" strokecolor="#7030a0" strokeweight="1pt">
                <v:stroke endarrow="block" joinstyle="miter"/>
              </v:shape>
            </w:pict>
          </mc:Fallback>
        </mc:AlternateContent>
      </w:r>
      <w:r w:rsidR="008A22E9">
        <w:rPr>
          <w:noProof/>
        </w:rPr>
        <mc:AlternateContent>
          <mc:Choice Requires="wps">
            <w:drawing>
              <wp:anchor distT="0" distB="0" distL="114300" distR="114300" simplePos="0" relativeHeight="251675648" behindDoc="0" locked="0" layoutInCell="1" allowOverlap="1" wp14:anchorId="490D5796" wp14:editId="2CBCAD17">
                <wp:simplePos x="0" y="0"/>
                <wp:positionH relativeFrom="column">
                  <wp:posOffset>2238703</wp:posOffset>
                </wp:positionH>
                <wp:positionV relativeFrom="paragraph">
                  <wp:posOffset>2597369</wp:posOffset>
                </wp:positionV>
                <wp:extent cx="126125" cy="1090820"/>
                <wp:effectExtent l="38100" t="38100" r="26670" b="14605"/>
                <wp:wrapNone/>
                <wp:docPr id="18" name="Straight Arrow Connector 18"/>
                <wp:cNvGraphicFramePr/>
                <a:graphic xmlns:a="http://schemas.openxmlformats.org/drawingml/2006/main">
                  <a:graphicData uri="http://schemas.microsoft.com/office/word/2010/wordprocessingShape">
                    <wps:wsp>
                      <wps:cNvCnPr/>
                      <wps:spPr>
                        <a:xfrm flipH="1" flipV="1">
                          <a:off x="0" y="0"/>
                          <a:ext cx="126125" cy="1090820"/>
                        </a:xfrm>
                        <a:prstGeom prst="straightConnector1">
                          <a:avLst/>
                        </a:prstGeom>
                        <a:ln>
                          <a:solidFill>
                            <a:srgbClr val="7030A0"/>
                          </a:solidFill>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1D8B1B3A" id="Straight Arrow Connector 18" o:spid="_x0000_s1026" type="#_x0000_t32" style="position:absolute;margin-left:176.3pt;margin-top:204.5pt;width:9.95pt;height:85.9pt;flip:x 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" strokecolor="#7030a0" strokeweight="1pt">
                <v:stroke endarrow="block" joinstyle="miter"/>
              </v:shape>
            </w:pict>
          </mc:Fallback>
        </mc:AlternateContent>
      </w:r>
      <w:r w:rsidR="008A22E9">
        <w:rPr>
          <w:noProof/>
        </w:rPr>
        <mc:AlternateContent>
          <mc:Choice Requires="wps">
            <w:drawing>
              <wp:anchor distT="0" distB="0" distL="114300" distR="114300" simplePos="0" relativeHeight="251674624" behindDoc="0" locked="0" layoutInCell="1" allowOverlap="1" wp14:anchorId="32B4556D" wp14:editId="0F5A10C0">
                <wp:simplePos x="0" y="0"/>
                <wp:positionH relativeFrom="column">
                  <wp:posOffset>2585545</wp:posOffset>
                </wp:positionH>
                <wp:positionV relativeFrom="paragraph">
                  <wp:posOffset>3306357</wp:posOffset>
                </wp:positionV>
                <wp:extent cx="567558" cy="583784"/>
                <wp:effectExtent l="38100" t="0" r="23495" b="64135"/>
                <wp:wrapNone/>
                <wp:docPr id="17" name="Straight Arrow Connector 17"/>
                <wp:cNvGraphicFramePr/>
                <a:graphic xmlns:a="http://schemas.openxmlformats.org/drawingml/2006/main">
                  <a:graphicData uri="http://schemas.microsoft.com/office/word/2010/wordprocessingShape">
                    <wps:wsp>
                      <wps:cNvCnPr/>
                      <wps:spPr>
                        <a:xfrm flipH="1">
                          <a:off x="0" y="0"/>
                          <a:ext cx="567558" cy="583784"/>
                        </a:xfrm>
                        <a:prstGeom prst="straightConnector1">
                          <a:avLst/>
                        </a:prstGeom>
                        <a:ln>
                          <a:solidFill>
                            <a:schemeClr val="accent6"/>
                          </a:solidFill>
                          <a:tailEnd type="triangle"/>
                        </a:ln>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shape w14:anchorId="3F7F980E" id="Straight Arrow Connector 17" o:spid="_x0000_s1026" type="#_x0000_t32" style="position:absolute;margin-left:203.6pt;margin-top:260.35pt;width:44.7pt;height:45.9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" strokecolor="#70ad47 [3209]" strokeweight="1pt">
                <v:stroke endarrow="block" joinstyle="miter"/>
              </v:shape>
            </w:pict>
          </mc:Fallback>
        </mc:AlternateContent>
      </w:r>
      <w:r w:rsidR="00766A9A">
        <w:rPr>
          <w:noProof/>
        </w:rPr>
        <mc:AlternateContent>
          <mc:Choice Requires="wps">
            <w:drawing>
              <wp:anchor distT="0" distB="0" distL="114300" distR="114300" simplePos="0" relativeHeight="251664384" behindDoc="0" locked="0" layoutInCell="1" allowOverlap="1" wp14:anchorId="2DF78609" wp14:editId="0D05F5A1">
                <wp:simplePos x="0" y="0"/>
                <wp:positionH relativeFrom="column">
                  <wp:posOffset>3745077</wp:posOffset>
                </wp:positionH>
                <wp:positionV relativeFrom="paragraph">
                  <wp:posOffset>3564321</wp:posOffset>
                </wp:positionV>
                <wp:extent cx="0" cy="122927"/>
                <wp:effectExtent l="76200" t="38100" r="57150" b="10795"/>
                <wp:wrapNone/>
                <wp:docPr id="7" name="Straight Arrow Connector 7"/>
                <wp:cNvGraphicFramePr/>
                <a:graphic xmlns:a="http://schemas.openxmlformats.org/drawingml/2006/main">
                  <a:graphicData uri="http://schemas.microsoft.com/office/word/2010/wordprocessingShape">
                    <wps:wsp>
                      <wps:cNvCnPr/>
                      <wps:spPr>
                        <a:xfrm flipV="1">
                          <a:off x="0" y="0"/>
                          <a:ext cx="0" cy="1229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297D2C" id="Straight Arrow Connector 7" o:spid="_x0000_s1026" type="#_x0000_t32" style="position:absolute;margin-left:294.9pt;margin-top:280.65pt;width:0;height:9.7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" strokecolor="#4472c4 [3204]" strokeweight=".5pt">
                <v:stroke endarrow="block" joinstyle="miter"/>
              </v:shape>
            </w:pict>
          </mc:Fallback>
        </mc:AlternateContent>
      </w:r>
      <w:r w:rsidR="00766A9A">
        <w:rPr>
          <w:noProof/>
        </w:rPr>
        <mc:AlternateContent>
          <mc:Choice Requires="wps">
            <w:drawing>
              <wp:anchor distT="0" distB="0" distL="114300" distR="114300" simplePos="0" relativeHeight="251663360" behindDoc="0" locked="0" layoutInCell="1" allowOverlap="1" wp14:anchorId="51DB4A99" wp14:editId="74ADEAFD">
                <wp:simplePos x="0" y="0"/>
                <wp:positionH relativeFrom="column">
                  <wp:posOffset>3411921</wp:posOffset>
                </wp:positionH>
                <wp:positionV relativeFrom="paragraph">
                  <wp:posOffset>3308328</wp:posOffset>
                </wp:positionV>
                <wp:extent cx="340272" cy="378832"/>
                <wp:effectExtent l="0" t="0" r="60325" b="59690"/>
                <wp:wrapNone/>
                <wp:docPr id="6" name="Straight Arrow Connector 6"/>
                <wp:cNvGraphicFramePr/>
                <a:graphic xmlns:a="http://schemas.openxmlformats.org/drawingml/2006/main">
                  <a:graphicData uri="http://schemas.microsoft.com/office/word/2010/wordprocessingShape">
                    <wps:wsp>
                      <wps:cNvCnPr/>
                      <wps:spPr>
                        <a:xfrm>
                          <a:off x="0" y="0"/>
                          <a:ext cx="340272" cy="3788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B47502" id="Straight Arrow Connector 6" o:spid="_x0000_s1026" type="#_x0000_t32" style="position:absolute;margin-left:268.65pt;margin-top:260.5pt;width:26.8pt;height:29.8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" strokecolor="#4472c4 [3204]" strokeweight=".5pt">
                <v:stroke endarrow="block" joinstyle="miter"/>
              </v:shape>
            </w:pict>
          </mc:Fallback>
        </mc:AlternateContent>
      </w:r>
      <w:r w:rsidR="00766A9A">
        <w:rPr>
          <w:noProof/>
        </w:rPr>
        <mc:AlternateContent>
          <mc:Choice Requires="wps">
            <w:drawing>
              <wp:anchor distT="0" distB="0" distL="114300" distR="114300" simplePos="0" relativeHeight="251659264" behindDoc="0" locked="0" layoutInCell="1" allowOverlap="1" wp14:anchorId="48409183" wp14:editId="5F1D1BC5">
                <wp:simplePos x="0" y="0"/>
                <wp:positionH relativeFrom="column">
                  <wp:posOffset>3848986</wp:posOffset>
                </wp:positionH>
                <wp:positionV relativeFrom="paragraph">
                  <wp:posOffset>3571639</wp:posOffset>
                </wp:positionV>
                <wp:extent cx="2743200" cy="939280"/>
                <wp:effectExtent l="19050" t="19050" r="0" b="13335"/>
                <wp:wrapNone/>
                <wp:docPr id="2" name="Freeform: Shape 2"/>
                <wp:cNvGraphicFramePr/>
                <a:graphic xmlns:a="http://schemas.openxmlformats.org/drawingml/2006/main">
                  <a:graphicData uri="http://schemas.microsoft.com/office/word/2010/wordprocessingShape">
                    <wps:wsp>
                      <wps:cNvSpPr/>
                      <wps:spPr>
                        <a:xfrm>
                          <a:off x="0" y="0"/>
                          <a:ext cx="2743200" cy="939280"/>
                        </a:xfrm>
                        <a:custGeom>
                          <a:avLst/>
                          <a:gdLst>
                            <a:gd name="connsiteX0" fmla="*/ 0 w 2743200"/>
                            <a:gd name="connsiteY0" fmla="*/ 55392 h 939280"/>
                            <a:gd name="connsiteX1" fmla="*/ 31898 w 2743200"/>
                            <a:gd name="connsiteY1" fmla="*/ 2230 h 939280"/>
                            <a:gd name="connsiteX2" fmla="*/ 74428 w 2743200"/>
                            <a:gd name="connsiteY2" fmla="*/ 12862 h 939280"/>
                            <a:gd name="connsiteX3" fmla="*/ 159488 w 2743200"/>
                            <a:gd name="connsiteY3" fmla="*/ 55392 h 939280"/>
                            <a:gd name="connsiteX4" fmla="*/ 180754 w 2743200"/>
                            <a:gd name="connsiteY4" fmla="*/ 76658 h 939280"/>
                            <a:gd name="connsiteX5" fmla="*/ 233916 w 2743200"/>
                            <a:gd name="connsiteY5" fmla="*/ 87290 h 939280"/>
                            <a:gd name="connsiteX6" fmla="*/ 276447 w 2743200"/>
                            <a:gd name="connsiteY6" fmla="*/ 97923 h 939280"/>
                            <a:gd name="connsiteX7" fmla="*/ 308344 w 2743200"/>
                            <a:gd name="connsiteY7" fmla="*/ 119188 h 939280"/>
                            <a:gd name="connsiteX8" fmla="*/ 404037 w 2743200"/>
                            <a:gd name="connsiteY8" fmla="*/ 140453 h 939280"/>
                            <a:gd name="connsiteX9" fmla="*/ 467833 w 2743200"/>
                            <a:gd name="connsiteY9" fmla="*/ 161718 h 939280"/>
                            <a:gd name="connsiteX10" fmla="*/ 499730 w 2743200"/>
                            <a:gd name="connsiteY10" fmla="*/ 172351 h 939280"/>
                            <a:gd name="connsiteX11" fmla="*/ 584791 w 2743200"/>
                            <a:gd name="connsiteY11" fmla="*/ 193616 h 939280"/>
                            <a:gd name="connsiteX12" fmla="*/ 1424763 w 2743200"/>
                            <a:gd name="connsiteY12" fmla="*/ 204248 h 939280"/>
                            <a:gd name="connsiteX13" fmla="*/ 1467293 w 2743200"/>
                            <a:gd name="connsiteY13" fmla="*/ 225513 h 939280"/>
                            <a:gd name="connsiteX14" fmla="*/ 1477926 w 2743200"/>
                            <a:gd name="connsiteY14" fmla="*/ 268044 h 939280"/>
                            <a:gd name="connsiteX15" fmla="*/ 1520456 w 2743200"/>
                            <a:gd name="connsiteY15" fmla="*/ 310574 h 939280"/>
                            <a:gd name="connsiteX16" fmla="*/ 1541721 w 2743200"/>
                            <a:gd name="connsiteY16" fmla="*/ 342471 h 939280"/>
                            <a:gd name="connsiteX17" fmla="*/ 1584251 w 2743200"/>
                            <a:gd name="connsiteY17" fmla="*/ 353104 h 939280"/>
                            <a:gd name="connsiteX18" fmla="*/ 1616149 w 2743200"/>
                            <a:gd name="connsiteY18" fmla="*/ 374369 h 939280"/>
                            <a:gd name="connsiteX19" fmla="*/ 1701209 w 2743200"/>
                            <a:gd name="connsiteY19" fmla="*/ 385002 h 939280"/>
                            <a:gd name="connsiteX20" fmla="*/ 1711842 w 2743200"/>
                            <a:gd name="connsiteY20" fmla="*/ 416899 h 939280"/>
                            <a:gd name="connsiteX21" fmla="*/ 1796902 w 2743200"/>
                            <a:gd name="connsiteY21" fmla="*/ 491327 h 939280"/>
                            <a:gd name="connsiteX22" fmla="*/ 1818167 w 2743200"/>
                            <a:gd name="connsiteY22" fmla="*/ 523225 h 939280"/>
                            <a:gd name="connsiteX23" fmla="*/ 1881963 w 2743200"/>
                            <a:gd name="connsiteY23" fmla="*/ 565755 h 939280"/>
                            <a:gd name="connsiteX24" fmla="*/ 1903228 w 2743200"/>
                            <a:gd name="connsiteY24" fmla="*/ 618918 h 939280"/>
                            <a:gd name="connsiteX25" fmla="*/ 1924493 w 2743200"/>
                            <a:gd name="connsiteY25" fmla="*/ 650816 h 939280"/>
                            <a:gd name="connsiteX26" fmla="*/ 1945758 w 2743200"/>
                            <a:gd name="connsiteY26" fmla="*/ 714611 h 939280"/>
                            <a:gd name="connsiteX27" fmla="*/ 2030819 w 2743200"/>
                            <a:gd name="connsiteY27" fmla="*/ 789039 h 939280"/>
                            <a:gd name="connsiteX28" fmla="*/ 2137144 w 2743200"/>
                            <a:gd name="connsiteY28" fmla="*/ 874099 h 939280"/>
                            <a:gd name="connsiteX29" fmla="*/ 2169042 w 2743200"/>
                            <a:gd name="connsiteY29" fmla="*/ 895364 h 939280"/>
                            <a:gd name="connsiteX30" fmla="*/ 2402958 w 2743200"/>
                            <a:gd name="connsiteY30" fmla="*/ 916630 h 939280"/>
                            <a:gd name="connsiteX31" fmla="*/ 2477386 w 2743200"/>
                            <a:gd name="connsiteY31" fmla="*/ 927262 h 939280"/>
                            <a:gd name="connsiteX32" fmla="*/ 2509284 w 2743200"/>
                            <a:gd name="connsiteY32" fmla="*/ 937895 h 939280"/>
                            <a:gd name="connsiteX33" fmla="*/ 2743200 w 2743200"/>
                            <a:gd name="connsiteY33" fmla="*/ 937895 h 939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2743200" h="939280">
                              <a:moveTo>
                                <a:pt x="0" y="55392"/>
                              </a:moveTo>
                              <a:cubicBezTo>
                                <a:pt x="10633" y="37671"/>
                                <a:pt x="13955" y="12483"/>
                                <a:pt x="31898" y="2230"/>
                              </a:cubicBezTo>
                              <a:cubicBezTo>
                                <a:pt x="44586" y="-5020"/>
                                <a:pt x="60939" y="7242"/>
                                <a:pt x="74428" y="12862"/>
                              </a:cubicBezTo>
                              <a:cubicBezTo>
                                <a:pt x="103690" y="25054"/>
                                <a:pt x="137073" y="32977"/>
                                <a:pt x="159488" y="55392"/>
                              </a:cubicBezTo>
                              <a:cubicBezTo>
                                <a:pt x="166577" y="62481"/>
                                <a:pt x="171540" y="72709"/>
                                <a:pt x="180754" y="76658"/>
                              </a:cubicBezTo>
                              <a:cubicBezTo>
                                <a:pt x="197364" y="83777"/>
                                <a:pt x="216275" y="83370"/>
                                <a:pt x="233916" y="87290"/>
                              </a:cubicBezTo>
                              <a:cubicBezTo>
                                <a:pt x="248181" y="90460"/>
                                <a:pt x="262270" y="94379"/>
                                <a:pt x="276447" y="97923"/>
                              </a:cubicBezTo>
                              <a:cubicBezTo>
                                <a:pt x="287079" y="105011"/>
                                <a:pt x="296599" y="114154"/>
                                <a:pt x="308344" y="119188"/>
                              </a:cubicBezTo>
                              <a:cubicBezTo>
                                <a:pt x="325046" y="126346"/>
                                <a:pt x="390169" y="136671"/>
                                <a:pt x="404037" y="140453"/>
                              </a:cubicBezTo>
                              <a:cubicBezTo>
                                <a:pt x="425663" y="146351"/>
                                <a:pt x="446568" y="154629"/>
                                <a:pt x="467833" y="161718"/>
                              </a:cubicBezTo>
                              <a:cubicBezTo>
                                <a:pt x="478465" y="165262"/>
                                <a:pt x="488857" y="169633"/>
                                <a:pt x="499730" y="172351"/>
                              </a:cubicBezTo>
                              <a:cubicBezTo>
                                <a:pt x="528084" y="179439"/>
                                <a:pt x="555567" y="193246"/>
                                <a:pt x="584791" y="193616"/>
                              </a:cubicBezTo>
                              <a:lnTo>
                                <a:pt x="1424763" y="204248"/>
                              </a:lnTo>
                              <a:cubicBezTo>
                                <a:pt x="1438940" y="211336"/>
                                <a:pt x="1457146" y="213337"/>
                                <a:pt x="1467293" y="225513"/>
                              </a:cubicBezTo>
                              <a:cubicBezTo>
                                <a:pt x="1476648" y="236739"/>
                                <a:pt x="1470181" y="255652"/>
                                <a:pt x="1477926" y="268044"/>
                              </a:cubicBezTo>
                              <a:cubicBezTo>
                                <a:pt x="1488552" y="285045"/>
                                <a:pt x="1507408" y="295352"/>
                                <a:pt x="1520456" y="310574"/>
                              </a:cubicBezTo>
                              <a:cubicBezTo>
                                <a:pt x="1528772" y="320276"/>
                                <a:pt x="1531089" y="335383"/>
                                <a:pt x="1541721" y="342471"/>
                              </a:cubicBezTo>
                              <a:cubicBezTo>
                                <a:pt x="1553880" y="350577"/>
                                <a:pt x="1570074" y="349560"/>
                                <a:pt x="1584251" y="353104"/>
                              </a:cubicBezTo>
                              <a:cubicBezTo>
                                <a:pt x="1594884" y="360192"/>
                                <a:pt x="1603820" y="371007"/>
                                <a:pt x="1616149" y="374369"/>
                              </a:cubicBezTo>
                              <a:cubicBezTo>
                                <a:pt x="1643716" y="381887"/>
                                <a:pt x="1675098" y="373397"/>
                                <a:pt x="1701209" y="385002"/>
                              </a:cubicBezTo>
                              <a:cubicBezTo>
                                <a:pt x="1711451" y="389554"/>
                                <a:pt x="1706281" y="407168"/>
                                <a:pt x="1711842" y="416899"/>
                              </a:cubicBezTo>
                              <a:cubicBezTo>
                                <a:pt x="1740091" y="466333"/>
                                <a:pt x="1747259" y="461542"/>
                                <a:pt x="1796902" y="491327"/>
                              </a:cubicBezTo>
                              <a:cubicBezTo>
                                <a:pt x="1803990" y="501960"/>
                                <a:pt x="1808550" y="514810"/>
                                <a:pt x="1818167" y="523225"/>
                              </a:cubicBezTo>
                              <a:cubicBezTo>
                                <a:pt x="1837401" y="540055"/>
                                <a:pt x="1881963" y="565755"/>
                                <a:pt x="1881963" y="565755"/>
                              </a:cubicBezTo>
                              <a:cubicBezTo>
                                <a:pt x="1889051" y="583476"/>
                                <a:pt x="1894693" y="601847"/>
                                <a:pt x="1903228" y="618918"/>
                              </a:cubicBezTo>
                              <a:cubicBezTo>
                                <a:pt x="1908943" y="630348"/>
                                <a:pt x="1919303" y="639139"/>
                                <a:pt x="1924493" y="650816"/>
                              </a:cubicBezTo>
                              <a:cubicBezTo>
                                <a:pt x="1933597" y="671299"/>
                                <a:pt x="1934872" y="695017"/>
                                <a:pt x="1945758" y="714611"/>
                              </a:cubicBezTo>
                              <a:cubicBezTo>
                                <a:pt x="1955801" y="732688"/>
                                <a:pt x="2023116" y="782192"/>
                                <a:pt x="2030819" y="789039"/>
                              </a:cubicBezTo>
                              <a:cubicBezTo>
                                <a:pt x="2121722" y="869841"/>
                                <a:pt x="2018041" y="794697"/>
                                <a:pt x="2137144" y="874099"/>
                              </a:cubicBezTo>
                              <a:cubicBezTo>
                                <a:pt x="2147777" y="881187"/>
                                <a:pt x="2156511" y="892858"/>
                                <a:pt x="2169042" y="895364"/>
                              </a:cubicBezTo>
                              <a:cubicBezTo>
                                <a:pt x="2281388" y="917834"/>
                                <a:pt x="2204164" y="904936"/>
                                <a:pt x="2402958" y="916630"/>
                              </a:cubicBezTo>
                              <a:cubicBezTo>
                                <a:pt x="2427767" y="920174"/>
                                <a:pt x="2452811" y="922347"/>
                                <a:pt x="2477386" y="927262"/>
                              </a:cubicBezTo>
                              <a:cubicBezTo>
                                <a:pt x="2488376" y="929460"/>
                                <a:pt x="2498085" y="937447"/>
                                <a:pt x="2509284" y="937895"/>
                              </a:cubicBezTo>
                              <a:cubicBezTo>
                                <a:pt x="2587194" y="941012"/>
                                <a:pt x="2665228" y="937895"/>
                                <a:pt x="2743200" y="937895"/>
                              </a:cubicBezTo>
                            </a:path>
                          </a:pathLst>
                        </a:cu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420968" id="Freeform: Shape 2" o:spid="_x0000_s1026" style="position:absolute;margin-left:303.05pt;margin-top:281.25pt;width:3in;height:73.9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743200,939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" path="m,55392c10633,37671,13955,12483,31898,2230,44586,-5020,60939,7242,74428,12862v29262,12192,62645,20115,85060,42530c166577,62481,171540,72709,180754,76658v16610,7119,35521,6712,53162,10632c248181,90460,262270,94379,276447,97923v10632,7088,20152,16231,31897,21265c325046,126346,390169,136671,404037,140453v21626,5898,42531,14176,63796,21265c478465,165262,488857,169633,499730,172351v28354,7088,55837,20895,85061,21265l1424763,204248v14177,7088,32383,9089,42530,21265c1476648,236739,1470181,255652,1477926,268044v10626,17001,29482,27308,42530,42530c1528772,320276,1531089,335383,1541721,342471v12159,8106,28353,7089,42530,10633c1594884,360192,1603820,371007,1616149,374369v27567,7518,58949,-972,85060,10633c1711451,389554,1706281,407168,1711842,416899v28249,49434,35417,44643,85060,74428c1803990,501960,1808550,514810,1818167,523225v19234,16830,63796,42530,63796,42530c1889051,583476,1894693,601847,1903228,618918v5715,11430,16075,20221,21265,31898c1933597,671299,1934872,695017,1945758,714611v10043,18077,77358,67581,85061,74428c2121722,869841,2018041,794697,2137144,874099v10633,7088,19367,18759,31898,21265c2281388,917834,2204164,904936,2402958,916630v24809,3544,49853,5717,74428,10632c2488376,929460,2498085,937447,2509284,937895v77910,3117,155944,,233916,e" filled="f" strokecolor="red" strokeweight="3pt">
                <v:stroke joinstyle="miter"/>
                <v:path arrowok="t" o:connecttype="custom" o:connectlocs="0,55392;31898,2230;74428,12862;159488,55392;180754,76658;233916,87290;276447,97923;308344,119188;404037,140453;467833,161718;499730,172351;584791,193616;1424763,204248;1467293,225513;1477926,268044;1520456,310574;1541721,342471;1584251,353104;1616149,374369;1701209,385002;1711842,416899;1796902,491327;1818167,523225;1881963,565755;1903228,618918;1924493,650816;1945758,714611;2030819,789039;2137144,874099;2169042,895364;2402958,916630;2477386,927262;2509284,937895;2743200,937895" o:connectangles="0,0,0,0,0,0,0,0,0,0,0,0,0,0,0,0,0,0,0,0,0,0,0,0,0,0,0,0,0,0,0,0,0,0"/>
              </v:shape>
            </w:pict>
          </mc:Fallback>
        </mc:AlternateContent>
      </w:r>
      <w:r w:rsidR="00766A9A" w:rsidRPr="00766A9A">
        <w:rPr>
          <w:noProof/>
        </w:rPr>
        <w:drawing>
          <wp:inline distT="0" distB="0" distL="0" distR="0" wp14:anchorId="2F0F08BF" wp14:editId="6ECF43A0">
            <wp:extent cx="6134956" cy="463932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134956" cy="4639322"/>
                    </a:xfrm>
                    <a:prstGeom prst="rect">
                      <a:avLst/>
                    </a:prstGeom>
                  </pic:spPr>
                </pic:pic>
              </a:graphicData>
            </a:graphic>
          </wp:inline>
        </w:drawing>
      </w:r>
    </w:p>
    <w:p w14:paraId="25805708" w14:textId="128E91C8" w:rsidR="00766A9A" w:rsidRDefault="00F57F64">
      <w:r>
        <w:rPr>
          <w:noProof/>
        </w:rPr>
        <mc:AlternateContent>
          <mc:Choice Requires="wps">
            <w:drawing>
              <wp:anchor distT="0" distB="0" distL="114300" distR="114300" simplePos="0" relativeHeight="251689984" behindDoc="0" locked="0" layoutInCell="1" allowOverlap="1" wp14:anchorId="027B625A" wp14:editId="23F0A49C">
                <wp:simplePos x="0" y="0"/>
                <wp:positionH relativeFrom="column">
                  <wp:posOffset>742950</wp:posOffset>
                </wp:positionH>
                <wp:positionV relativeFrom="paragraph">
                  <wp:posOffset>213995</wp:posOffset>
                </wp:positionV>
                <wp:extent cx="8201025" cy="1019175"/>
                <wp:effectExtent l="0" t="0" r="9525" b="9525"/>
                <wp:wrapNone/>
                <wp:docPr id="32" name="Text Box 32"/>
                <wp:cNvGraphicFramePr/>
                <a:graphic xmlns:a="http://schemas.openxmlformats.org/drawingml/2006/main">
                  <a:graphicData uri="http://schemas.microsoft.com/office/word/2010/wordprocessingShape">
                    <wps:wsp>
                      <wps:cNvSpPr txBox="1"/>
                      <wps:spPr>
                        <a:xfrm>
                          <a:off x="0" y="0"/>
                          <a:ext cx="8201025" cy="1019175"/>
                        </a:xfrm>
                        <a:prstGeom prst="rect">
                          <a:avLst/>
                        </a:prstGeom>
                        <a:solidFill>
                          <a:schemeClr val="lt1"/>
                        </a:solidFill>
                        <a:ln w="6350">
                          <a:noFill/>
                        </a:ln>
                      </wps:spPr>
                      <wps:txbx>
                        <w:txbxContent>
                          <w:p w14:paraId="3686345C" w14:textId="57160BB7" w:rsidR="00F57F64" w:rsidRDefault="00F57F64">
                            <w:r>
                              <w:t xml:space="preserve">Please contact organiser Lowri Evans </w:t>
                            </w:r>
                            <w:r w:rsidR="00943238" w:rsidRPr="00943238">
                              <w:t xml:space="preserve">'Lowri Evans' </w:t>
                            </w:r>
                            <w:hyperlink r:id="rId5" w:history="1">
                              <w:r w:rsidR="00943238" w:rsidRPr="004F290E">
                                <w:rPr>
                                  <w:rStyle w:val="Hyperlink"/>
                                </w:rPr>
                                <w:t>secretary@ctcchesterandnwales.org.uk</w:t>
                              </w:r>
                            </w:hyperlink>
                            <w:r w:rsidR="00943238">
                              <w:t xml:space="preserve"> </w:t>
                            </w:r>
                            <w:r>
                              <w:t>to confirm if you are either able to volunteer or will be riding one or both of the events. Numbers will be given to the café to reserve space for lunch.</w:t>
                            </w:r>
                          </w:p>
                          <w:p w14:paraId="64E92935" w14:textId="30B7BAA2" w:rsidR="00F57F64" w:rsidRDefault="00F57F64">
                            <w:r>
                              <w:t>Entry forms can be sent by email prior to the event or handed in on the day. Fees £1 per event (cash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7B625A" id="Text Box 32" o:spid="_x0000_s1033" type="#_x0000_t202" style="position:absolute;margin-left:58.5pt;margin-top:16.85pt;width:645.75pt;height:80.2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" fillcolor="white [3201]" stroked="f" strokeweight=".5pt">
                <v:textbox>
                  <w:txbxContent>
                    <w:p w14:paraId="3686345C" w14:textId="57160BB7" w:rsidR="00F57F64" w:rsidRDefault="00F57F64">
                      <w:r>
                        <w:t xml:space="preserve">Please contact organiser Lowri Evans </w:t>
                      </w:r>
                      <w:r w:rsidR="00943238" w:rsidRPr="00943238">
                        <w:t xml:space="preserve">'Lowri Evans' </w:t>
                      </w:r>
                      <w:hyperlink r:id="rId6" w:history="1">
                        <w:r w:rsidR="00943238" w:rsidRPr="004F290E">
                          <w:rPr>
                            <w:rStyle w:val="Hyperlink"/>
                          </w:rPr>
                          <w:t>secretary@ctcchesterandnwales.org.uk</w:t>
                        </w:r>
                      </w:hyperlink>
                      <w:r w:rsidR="00943238">
                        <w:t xml:space="preserve"> </w:t>
                      </w:r>
                      <w:r>
                        <w:t>to confirm if you are either able to volunteer or will be riding one or both of the events. Numbers will be given to the café to reserve space for lunch.</w:t>
                      </w:r>
                    </w:p>
                    <w:p w14:paraId="64E92935" w14:textId="30B7BAA2" w:rsidR="00F57F64" w:rsidRDefault="00F57F64">
                      <w:r>
                        <w:t>Entry forms can be sent by email prior to the event or handed in on the day. Fees £1 per event (cash only).</w:t>
                      </w:r>
                    </w:p>
                  </w:txbxContent>
                </v:textbox>
              </v:shape>
            </w:pict>
          </mc:Fallback>
        </mc:AlternateContent>
      </w:r>
    </w:p>
    <w:p w14:paraId="24FBF669" w14:textId="7128D2A3" w:rsidR="00622140" w:rsidRDefault="00622140"/>
    <w:p w14:paraId="4625B5C5" w14:textId="2FBB1877" w:rsidR="00622140" w:rsidRDefault="00622140"/>
    <w:p w14:paraId="76C776CA" w14:textId="14074941" w:rsidR="007D53AE" w:rsidRPr="00491BF0" w:rsidRDefault="007D53AE" w:rsidP="00491BF0">
      <w:pPr>
        <w:pStyle w:val="NormalWeb"/>
        <w:shd w:val="clear" w:color="auto" w:fill="FFFFFF"/>
        <w:spacing w:before="0" w:beforeAutospacing="0" w:after="120" w:afterAutospacing="0"/>
        <w:textAlignment w:val="baseline"/>
        <w:rPr>
          <w:rFonts w:asciiTheme="minorHAnsi" w:hAnsiTheme="minorHAnsi" w:cstheme="minorHAnsi"/>
          <w:color w:val="000000"/>
        </w:rPr>
      </w:pPr>
      <w:r w:rsidRPr="00491BF0">
        <w:rPr>
          <w:rFonts w:asciiTheme="minorHAnsi" w:hAnsiTheme="minorHAnsi" w:cstheme="minorHAnsi"/>
          <w:color w:val="000000"/>
        </w:rPr>
        <w:lastRenderedPageBreak/>
        <w:t>There are NO facilities at the start – only facilities will be at Llanbenwch</w:t>
      </w:r>
      <w:r w:rsidR="00846B3C">
        <w:rPr>
          <w:rFonts w:asciiTheme="minorHAnsi" w:hAnsiTheme="minorHAnsi" w:cstheme="minorHAnsi"/>
          <w:color w:val="000000"/>
        </w:rPr>
        <w:t xml:space="preserve"> before &amp;</w:t>
      </w:r>
      <w:r w:rsidRPr="00491BF0">
        <w:rPr>
          <w:rFonts w:asciiTheme="minorHAnsi" w:hAnsiTheme="minorHAnsi" w:cstheme="minorHAnsi"/>
          <w:color w:val="000000"/>
        </w:rPr>
        <w:t xml:space="preserve"> after the event</w:t>
      </w:r>
      <w:r w:rsidR="00846B3C">
        <w:rPr>
          <w:rFonts w:asciiTheme="minorHAnsi" w:hAnsiTheme="minorHAnsi" w:cstheme="minorHAnsi"/>
          <w:color w:val="000000"/>
        </w:rPr>
        <w:t>.</w:t>
      </w:r>
      <w:r w:rsidR="00112683">
        <w:rPr>
          <w:rFonts w:asciiTheme="minorHAnsi" w:hAnsiTheme="minorHAnsi" w:cstheme="minorHAnsi"/>
          <w:color w:val="000000"/>
        </w:rPr>
        <w:t xml:space="preserve"> </w:t>
      </w:r>
    </w:p>
    <w:p w14:paraId="5D252562" w14:textId="2B48B04F" w:rsidR="007D53AE" w:rsidRPr="00491BF0" w:rsidRDefault="007D53AE" w:rsidP="00491BF0">
      <w:pPr>
        <w:pStyle w:val="NormalWeb"/>
        <w:shd w:val="clear" w:color="auto" w:fill="FFFFFF"/>
        <w:spacing w:before="0" w:beforeAutospacing="0" w:after="120" w:afterAutospacing="0"/>
        <w:textAlignment w:val="baseline"/>
        <w:rPr>
          <w:rFonts w:asciiTheme="minorHAnsi" w:hAnsiTheme="minorHAnsi" w:cstheme="minorHAnsi"/>
          <w:color w:val="000000"/>
        </w:rPr>
      </w:pPr>
      <w:r w:rsidRPr="00491BF0">
        <w:rPr>
          <w:rFonts w:asciiTheme="minorHAnsi" w:hAnsiTheme="minorHAnsi" w:cstheme="minorHAnsi"/>
          <w:color w:val="000000"/>
        </w:rPr>
        <w:t> People are invited to enter one or both of the competitions.   </w:t>
      </w:r>
    </w:p>
    <w:p w14:paraId="2DD71808" w14:textId="3E932095" w:rsidR="004F6944" w:rsidRDefault="007D53AE" w:rsidP="00491BF0">
      <w:pPr>
        <w:pStyle w:val="NormalWeb"/>
        <w:shd w:val="clear" w:color="auto" w:fill="FFFFFF"/>
        <w:spacing w:before="0" w:beforeAutospacing="0" w:after="120" w:afterAutospacing="0"/>
        <w:textAlignment w:val="baseline"/>
        <w:rPr>
          <w:rFonts w:asciiTheme="minorHAnsi" w:hAnsiTheme="minorHAnsi" w:cstheme="minorHAnsi"/>
          <w:color w:val="000000"/>
        </w:rPr>
      </w:pPr>
      <w:r w:rsidRPr="00491BF0">
        <w:rPr>
          <w:rFonts w:asciiTheme="minorHAnsi" w:hAnsiTheme="minorHAnsi" w:cstheme="minorHAnsi"/>
          <w:color w:val="000000"/>
        </w:rPr>
        <w:t xml:space="preserve">These ‘fun’ competitions which allow members of Cycling UK to enjoy a social day out.  After the events </w:t>
      </w:r>
      <w:r w:rsidR="00846B3C">
        <w:rPr>
          <w:rFonts w:asciiTheme="minorHAnsi" w:hAnsiTheme="minorHAnsi" w:cstheme="minorHAnsi"/>
          <w:color w:val="000000"/>
        </w:rPr>
        <w:t>everyone will return</w:t>
      </w:r>
      <w:r w:rsidRPr="00491BF0">
        <w:rPr>
          <w:rFonts w:asciiTheme="minorHAnsi" w:hAnsiTheme="minorHAnsi" w:cstheme="minorHAnsi"/>
          <w:color w:val="000000"/>
        </w:rPr>
        <w:t xml:space="preserve"> to the cafe at Llanbenwch campsite where results will be calculated and winners announced. </w:t>
      </w:r>
      <w:hyperlink r:id="rId7" w:history="1">
        <w:r w:rsidRPr="00491BF0">
          <w:rPr>
            <w:rStyle w:val="Hyperlink"/>
            <w:rFonts w:asciiTheme="minorHAnsi" w:hAnsiTheme="minorHAnsi" w:cstheme="minorHAnsi"/>
          </w:rPr>
          <w:t>Touring Caravans | Camping Site | Denbighshire North Wales (llanbenwch.co.uk)</w:t>
        </w:r>
      </w:hyperlink>
      <w:r w:rsidRPr="00491BF0">
        <w:rPr>
          <w:rFonts w:asciiTheme="minorHAnsi" w:hAnsiTheme="minorHAnsi" w:cstheme="minorHAnsi"/>
          <w:color w:val="000000"/>
        </w:rPr>
        <w:t xml:space="preserve"> </w:t>
      </w:r>
      <w:r w:rsidR="00E5315B">
        <w:rPr>
          <w:rFonts w:asciiTheme="minorHAnsi" w:hAnsiTheme="minorHAnsi" w:cstheme="minorHAnsi"/>
          <w:color w:val="000000"/>
        </w:rPr>
        <w:t>There is a new indoor café &amp; additional seating</w:t>
      </w:r>
      <w:r w:rsidRPr="00491BF0">
        <w:rPr>
          <w:rFonts w:asciiTheme="minorHAnsi" w:hAnsiTheme="minorHAnsi" w:cstheme="minorHAnsi"/>
          <w:color w:val="000000"/>
        </w:rPr>
        <w:t xml:space="preserve"> under cover</w:t>
      </w:r>
      <w:r w:rsidR="00F3490D">
        <w:rPr>
          <w:rFonts w:asciiTheme="minorHAnsi" w:hAnsiTheme="minorHAnsi" w:cstheme="minorHAnsi"/>
          <w:color w:val="000000"/>
        </w:rPr>
        <w:t xml:space="preserve">. </w:t>
      </w:r>
      <w:r w:rsidR="00453732">
        <w:rPr>
          <w:rFonts w:asciiTheme="minorHAnsi" w:hAnsiTheme="minorHAnsi" w:cstheme="minorHAnsi"/>
          <w:color w:val="000000"/>
        </w:rPr>
        <w:t>Permission has been given for people to park here</w:t>
      </w:r>
      <w:r w:rsidRPr="00491BF0">
        <w:rPr>
          <w:rFonts w:asciiTheme="minorHAnsi" w:hAnsiTheme="minorHAnsi" w:cstheme="minorHAnsi"/>
          <w:color w:val="000000"/>
        </w:rPr>
        <w:t xml:space="preserve"> &amp; use of toilet facilities</w:t>
      </w:r>
      <w:r w:rsidR="00453732">
        <w:rPr>
          <w:rFonts w:asciiTheme="minorHAnsi" w:hAnsiTheme="minorHAnsi" w:cstheme="minorHAnsi"/>
          <w:color w:val="000000"/>
        </w:rPr>
        <w:t xml:space="preserve"> prior to the event</w:t>
      </w:r>
      <w:r w:rsidR="00F3490D">
        <w:rPr>
          <w:rFonts w:asciiTheme="minorHAnsi" w:hAnsiTheme="minorHAnsi" w:cstheme="minorHAnsi"/>
          <w:color w:val="000000"/>
        </w:rPr>
        <w:t>; Please park at the further ends of the car park.</w:t>
      </w:r>
      <w:r w:rsidR="00E5315B">
        <w:rPr>
          <w:rFonts w:asciiTheme="minorHAnsi" w:hAnsiTheme="minorHAnsi" w:cstheme="minorHAnsi"/>
          <w:color w:val="000000"/>
        </w:rPr>
        <w:t xml:space="preserve"> </w:t>
      </w:r>
      <w:r w:rsidR="00275111">
        <w:rPr>
          <w:rFonts w:asciiTheme="minorHAnsi" w:hAnsiTheme="minorHAnsi" w:cstheme="minorHAnsi"/>
          <w:color w:val="000000"/>
        </w:rPr>
        <w:t>(Many people turn up early enough for a cuppa at the café prior to the events- café opening (9am – 4pm)</w:t>
      </w:r>
    </w:p>
    <w:p w14:paraId="34CA08E5" w14:textId="29004D47" w:rsidR="007D53AE" w:rsidRPr="00491BF0" w:rsidRDefault="00F42A6A" w:rsidP="00491BF0">
      <w:pPr>
        <w:pStyle w:val="NormalWeb"/>
        <w:shd w:val="clear" w:color="auto" w:fill="FFFFFF"/>
        <w:spacing w:before="0" w:beforeAutospacing="0" w:after="120" w:afterAutospacing="0"/>
        <w:textAlignment w:val="baseline"/>
        <w:rPr>
          <w:rFonts w:asciiTheme="minorHAnsi" w:hAnsiTheme="minorHAnsi" w:cstheme="minorHAnsi"/>
          <w:color w:val="000000"/>
        </w:rPr>
      </w:pPr>
      <w:r>
        <w:rPr>
          <w:rFonts w:asciiTheme="minorHAnsi" w:hAnsiTheme="minorHAnsi" w:cstheme="minorHAnsi"/>
          <w:color w:val="000000"/>
        </w:rPr>
        <w:t>The entrance to Llanbenwch and route to the café is gravel so please take care when entering /leaving the venue.</w:t>
      </w:r>
    </w:p>
    <w:p w14:paraId="45C40C70" w14:textId="56FF870B" w:rsidR="007D53AE" w:rsidRPr="00491BF0" w:rsidRDefault="007D53AE" w:rsidP="00491BF0">
      <w:pPr>
        <w:pStyle w:val="NormalWeb"/>
        <w:shd w:val="clear" w:color="auto" w:fill="FFFFFF"/>
        <w:spacing w:before="0" w:beforeAutospacing="0" w:after="120" w:afterAutospacing="0"/>
        <w:textAlignment w:val="baseline"/>
        <w:rPr>
          <w:rFonts w:asciiTheme="minorHAnsi" w:hAnsiTheme="minorHAnsi" w:cstheme="minorHAnsi"/>
          <w:color w:val="000000"/>
        </w:rPr>
      </w:pPr>
      <w:r w:rsidRPr="00491BF0">
        <w:rPr>
          <w:rFonts w:asciiTheme="minorHAnsi" w:hAnsiTheme="minorHAnsi" w:cstheme="minorHAnsi"/>
          <w:color w:val="000000"/>
        </w:rPr>
        <w:t>Entry fees: £1 per event (which can be paid on the day)</w:t>
      </w:r>
    </w:p>
    <w:p w14:paraId="495A1177" w14:textId="77777777" w:rsidR="00491BF0" w:rsidRDefault="00491BF0" w:rsidP="00491BF0">
      <w:pPr>
        <w:spacing w:after="120" w:line="240" w:lineRule="auto"/>
        <w:rPr>
          <w:b/>
          <w:bCs/>
        </w:rPr>
      </w:pPr>
      <w:r w:rsidRPr="00491BF0">
        <w:rPr>
          <w:b/>
          <w:bCs/>
        </w:rPr>
        <w:t>C</w:t>
      </w:r>
      <w:r w:rsidR="00622140" w:rsidRPr="00491BF0">
        <w:rPr>
          <w:b/>
          <w:bCs/>
        </w:rPr>
        <w:t>ovid-19 Rules</w:t>
      </w:r>
    </w:p>
    <w:p w14:paraId="42F44929" w14:textId="51727ED6" w:rsidR="00491BF0" w:rsidRDefault="00491BF0" w:rsidP="00491BF0">
      <w:pPr>
        <w:spacing w:after="120" w:line="240" w:lineRule="auto"/>
      </w:pPr>
      <w:r>
        <w:t xml:space="preserve"> Please do not attend if you have symptoms of Covid-19 or</w:t>
      </w:r>
      <w:r w:rsidR="00E5315B">
        <w:t xml:space="preserve"> similar &amp;</w:t>
      </w:r>
      <w:r>
        <w:t xml:space="preserve"> have any reason to believe that you could be</w:t>
      </w:r>
      <w:r w:rsidR="00E5315B">
        <w:t xml:space="preserve"> infectious to others</w:t>
      </w:r>
      <w:r>
        <w:t>.</w:t>
      </w:r>
      <w:r w:rsidR="009D31E7">
        <w:t xml:space="preserve">  </w:t>
      </w:r>
    </w:p>
    <w:p w14:paraId="111E449F" w14:textId="77777777" w:rsidR="007D53AE" w:rsidRPr="00491BF0" w:rsidRDefault="007D53AE" w:rsidP="00491BF0">
      <w:pPr>
        <w:spacing w:after="120"/>
        <w:rPr>
          <w:rFonts w:cstheme="minorHAnsi"/>
          <w:sz w:val="24"/>
          <w:szCs w:val="24"/>
        </w:rPr>
      </w:pPr>
      <w:r w:rsidRPr="00491BF0">
        <w:rPr>
          <w:rFonts w:cstheme="minorHAnsi"/>
          <w:b/>
          <w:sz w:val="24"/>
          <w:szCs w:val="24"/>
        </w:rPr>
        <w:t>GDPR &amp; photographs Cycling UK notice</w:t>
      </w:r>
      <w:r w:rsidRPr="00491BF0">
        <w:rPr>
          <w:rFonts w:cstheme="minorHAnsi"/>
          <w:sz w:val="24"/>
          <w:szCs w:val="24"/>
        </w:rPr>
        <w:t>:</w:t>
      </w:r>
    </w:p>
    <w:p w14:paraId="513B45F4" w14:textId="247E4DB9" w:rsidR="007D53AE" w:rsidRPr="00491BF0" w:rsidRDefault="007D53AE" w:rsidP="00491BF0">
      <w:pPr>
        <w:spacing w:after="120"/>
        <w:rPr>
          <w:rFonts w:cstheme="minorHAnsi"/>
          <w:sz w:val="24"/>
          <w:szCs w:val="24"/>
        </w:rPr>
      </w:pPr>
      <w:r w:rsidRPr="00491BF0">
        <w:rPr>
          <w:rFonts w:cstheme="minorHAnsi"/>
          <w:sz w:val="24"/>
          <w:szCs w:val="24"/>
        </w:rPr>
        <w:t xml:space="preserve">Please be aware that there may be filming and photography during this event. Please let one of the organisers know if you do not consent for any images taken to be used in our communications channels, including our social media, website, magazine or other publications. Many thanks. </w:t>
      </w:r>
    </w:p>
    <w:p w14:paraId="030926B3" w14:textId="1749C4EB" w:rsidR="007D53AE" w:rsidRDefault="00307D9A">
      <w:r>
        <w:t>Organiser contact details:</w:t>
      </w:r>
    </w:p>
    <w:p w14:paraId="6C520AAA" w14:textId="51668245" w:rsidR="00307D9A" w:rsidRDefault="00307D9A">
      <w:r>
        <w:t xml:space="preserve">Lowri Evans </w:t>
      </w:r>
      <w:hyperlink r:id="rId8" w:history="1">
        <w:r w:rsidRPr="00037B92">
          <w:rPr>
            <w:rStyle w:val="Hyperlink"/>
          </w:rPr>
          <w:t>lowri.1evans@btinternet.com</w:t>
        </w:r>
      </w:hyperlink>
      <w:r>
        <w:t xml:space="preserve">  01824 705709</w:t>
      </w:r>
    </w:p>
    <w:p w14:paraId="2F6C4540" w14:textId="64A082F5" w:rsidR="00622140" w:rsidRDefault="00307D9A">
      <w:r>
        <w:t>Mobile number (ONLY to be used on the day</w:t>
      </w:r>
      <w:r w:rsidR="000233B7">
        <w:t>)</w:t>
      </w:r>
      <w:r>
        <w:t xml:space="preserve"> </w:t>
      </w:r>
      <w:r w:rsidR="000233B7">
        <w:t>07593541112</w:t>
      </w:r>
    </w:p>
    <w:sectPr w:rsidR="00622140" w:rsidSect="00CB52B8">
      <w:pgSz w:w="16838" w:h="11906" w:orient="landscape"/>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A9A"/>
    <w:rsid w:val="000233B7"/>
    <w:rsid w:val="00055BFC"/>
    <w:rsid w:val="00075F5B"/>
    <w:rsid w:val="001074D0"/>
    <w:rsid w:val="00112683"/>
    <w:rsid w:val="00175301"/>
    <w:rsid w:val="001C0C48"/>
    <w:rsid w:val="001F660F"/>
    <w:rsid w:val="002101A8"/>
    <w:rsid w:val="00275111"/>
    <w:rsid w:val="0029575C"/>
    <w:rsid w:val="002A0ECB"/>
    <w:rsid w:val="00307D9A"/>
    <w:rsid w:val="0033103C"/>
    <w:rsid w:val="003870F9"/>
    <w:rsid w:val="003A2EDE"/>
    <w:rsid w:val="00407F19"/>
    <w:rsid w:val="00453732"/>
    <w:rsid w:val="00491BF0"/>
    <w:rsid w:val="004D0D85"/>
    <w:rsid w:val="004F6944"/>
    <w:rsid w:val="005B3239"/>
    <w:rsid w:val="00622140"/>
    <w:rsid w:val="00631D8A"/>
    <w:rsid w:val="00766A9A"/>
    <w:rsid w:val="007C1822"/>
    <w:rsid w:val="007D53AE"/>
    <w:rsid w:val="00846B3C"/>
    <w:rsid w:val="008A22E9"/>
    <w:rsid w:val="008D7BD2"/>
    <w:rsid w:val="009348F2"/>
    <w:rsid w:val="00943238"/>
    <w:rsid w:val="009D31E7"/>
    <w:rsid w:val="00B20BEB"/>
    <w:rsid w:val="00B713A7"/>
    <w:rsid w:val="00B722B9"/>
    <w:rsid w:val="00B77B6B"/>
    <w:rsid w:val="00CB52B8"/>
    <w:rsid w:val="00D6461A"/>
    <w:rsid w:val="00DF77CA"/>
    <w:rsid w:val="00E22A69"/>
    <w:rsid w:val="00E33463"/>
    <w:rsid w:val="00E5315B"/>
    <w:rsid w:val="00EE494C"/>
    <w:rsid w:val="00F3490D"/>
    <w:rsid w:val="00F42A6A"/>
    <w:rsid w:val="00F57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85B27"/>
  <w15:chartTrackingRefBased/>
  <w15:docId w15:val="{D956D061-A7C2-4780-9BAC-97AEF08E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53A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D53AE"/>
    <w:rPr>
      <w:color w:val="0000FF"/>
      <w:u w:val="single"/>
    </w:rPr>
  </w:style>
  <w:style w:type="character" w:styleId="UnresolvedMention">
    <w:name w:val="Unresolved Mention"/>
    <w:basedOn w:val="DefaultParagraphFont"/>
    <w:uiPriority w:val="99"/>
    <w:semiHidden/>
    <w:unhideWhenUsed/>
    <w:rsid w:val="00307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55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wri.1evans@btinternet.com" TargetMode="External"/><Relationship Id="rId3" Type="http://schemas.openxmlformats.org/officeDocument/2006/relationships/webSettings" Target="webSettings.xml"/><Relationship Id="rId7" Type="http://schemas.openxmlformats.org/officeDocument/2006/relationships/hyperlink" Target="https://www.llanbenwch.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y@ctcchesterandnwales.org.uk" TargetMode="External"/><Relationship Id="rId5" Type="http://schemas.openxmlformats.org/officeDocument/2006/relationships/hyperlink" Target="mailto:secretary@ctcchesterandnwales.org.uk"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Lowri Evans</dc:creator>
  <cp:keywords/>
  <dc:description/>
  <cp:lastModifiedBy>Lowri Evans</cp:lastModifiedBy>
  <cp:revision>3</cp:revision>
  <dcterms:created xsi:type="dcterms:W3CDTF">2026-09-23T06:29:00Z</dcterms:created>
  <dcterms:modified xsi:type="dcterms:W3CDTF">2026-09-23T06:33:00Z</dcterms:modified>
</cp:coreProperties>
</file>